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931D" w14:textId="74EC3A2A" w:rsidR="00E25F7D" w:rsidRPr="00B970B0" w:rsidRDefault="0073291D" w:rsidP="00712046">
      <w:pPr>
        <w:pStyle w:val="Ttulo"/>
        <w:jc w:val="center"/>
        <w:rPr>
          <w:b/>
        </w:rPr>
      </w:pPr>
      <w:r w:rsidRPr="0073291D">
        <w:rPr>
          <w:b/>
        </w:rPr>
        <w:t>Formulario de presentación de proyectos de investigación al CEC UCM</w:t>
      </w:r>
      <w:r w:rsidR="00B33537">
        <w:rPr>
          <w:b/>
        </w:rPr>
        <w:t xml:space="preserve">: </w:t>
      </w:r>
      <w:r w:rsidR="00CA62CF">
        <w:rPr>
          <w:b/>
        </w:rPr>
        <w:t>P</w:t>
      </w:r>
      <w:r w:rsidR="0096174F" w:rsidRPr="00B970B0">
        <w:rPr>
          <w:b/>
        </w:rPr>
        <w:t>royectos</w:t>
      </w:r>
      <w:r w:rsidR="00065D87" w:rsidRPr="00B970B0">
        <w:rPr>
          <w:b/>
        </w:rPr>
        <w:t xml:space="preserve"> Estudios </w:t>
      </w:r>
      <w:r w:rsidR="00CA62CF">
        <w:rPr>
          <w:b/>
        </w:rPr>
        <w:t>R</w:t>
      </w:r>
      <w:r w:rsidR="00065D87" w:rsidRPr="00B970B0">
        <w:rPr>
          <w:b/>
        </w:rPr>
        <w:t>etrospectivos</w:t>
      </w:r>
    </w:p>
    <w:p w14:paraId="3FA0AA02" w14:textId="66B75AF9" w:rsidR="0096174F" w:rsidRDefault="0073291D" w:rsidP="00CA62CF">
      <w:pPr>
        <w:pStyle w:val="Subttulo"/>
        <w:jc w:val="both"/>
        <w:rPr>
          <w:i/>
        </w:rPr>
      </w:pPr>
      <w:r>
        <w:rPr>
          <w:i/>
        </w:rPr>
        <w:t>Formulario</w:t>
      </w:r>
      <w:r w:rsidR="0096174F" w:rsidRPr="00D90DF5">
        <w:rPr>
          <w:i/>
        </w:rPr>
        <w:t xml:space="preserve"> para someter </w:t>
      </w:r>
      <w:r w:rsidR="00EB6A46" w:rsidRPr="00065D87">
        <w:rPr>
          <w:b/>
          <w:i/>
        </w:rPr>
        <w:t xml:space="preserve">estudios </w:t>
      </w:r>
      <w:r w:rsidR="00D66C7F" w:rsidRPr="000903A3">
        <w:rPr>
          <w:b/>
          <w:i/>
        </w:rPr>
        <w:t>clínicos</w:t>
      </w:r>
      <w:r w:rsidR="00D90DF5" w:rsidRPr="00D90DF5">
        <w:rPr>
          <w:i/>
        </w:rPr>
        <w:t xml:space="preserve"> </w:t>
      </w:r>
      <w:r w:rsidR="00863D55" w:rsidRPr="00065D87">
        <w:rPr>
          <w:b/>
          <w:i/>
        </w:rPr>
        <w:t>retrospectivos</w:t>
      </w:r>
      <w:r w:rsidR="00863D55" w:rsidDel="00863D55">
        <w:rPr>
          <w:rStyle w:val="Refdecomentario"/>
          <w:rFonts w:eastAsiaTheme="minorHAnsi"/>
          <w:color w:val="auto"/>
          <w:spacing w:val="0"/>
        </w:rPr>
        <w:t xml:space="preserve"> </w:t>
      </w:r>
      <w:r w:rsidR="005C618E">
        <w:rPr>
          <w:i/>
        </w:rPr>
        <w:t>de</w:t>
      </w:r>
      <w:r w:rsidR="00D90DF5" w:rsidRPr="00D90DF5">
        <w:rPr>
          <w:i/>
        </w:rPr>
        <w:t xml:space="preserve"> investigadores</w:t>
      </w:r>
      <w:r w:rsidR="005C618E">
        <w:rPr>
          <w:i/>
        </w:rPr>
        <w:t>/as</w:t>
      </w:r>
      <w:r w:rsidR="00D90DF5" w:rsidRPr="00D90DF5">
        <w:rPr>
          <w:i/>
        </w:rPr>
        <w:t xml:space="preserve"> </w:t>
      </w:r>
      <w:r w:rsidR="005C618E">
        <w:rPr>
          <w:i/>
        </w:rPr>
        <w:t xml:space="preserve">internos/as o </w:t>
      </w:r>
      <w:r w:rsidR="0096174F" w:rsidRPr="00D90DF5">
        <w:rPr>
          <w:i/>
        </w:rPr>
        <w:t>externos</w:t>
      </w:r>
      <w:r w:rsidR="005C618E">
        <w:rPr>
          <w:i/>
        </w:rPr>
        <w:t>/as</w:t>
      </w:r>
      <w:r w:rsidR="0096174F" w:rsidRPr="00D90DF5">
        <w:rPr>
          <w:i/>
        </w:rPr>
        <w:t xml:space="preserve"> a la UCM a evaluación del Comité de Ética Científico</w:t>
      </w:r>
      <w:r w:rsidR="00D90DF5" w:rsidRPr="00D90DF5">
        <w:rPr>
          <w:i/>
        </w:rPr>
        <w:t xml:space="preserve"> de la Universidad Católica del </w:t>
      </w:r>
      <w:r w:rsidR="0096174F" w:rsidRPr="00D90DF5">
        <w:rPr>
          <w:i/>
        </w:rPr>
        <w:t>Maule.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972"/>
      </w:tblGrid>
      <w:tr w:rsidR="0078547C" w14:paraId="785EF73F" w14:textId="77777777" w:rsidTr="6196D931">
        <w:tc>
          <w:tcPr>
            <w:tcW w:w="10070" w:type="dxa"/>
            <w:gridSpan w:val="3"/>
            <w:shd w:val="clear" w:color="auto" w:fill="2E74B5" w:themeFill="accent1" w:themeFillShade="BF"/>
          </w:tcPr>
          <w:p w14:paraId="15FF25EF" w14:textId="71A292F1" w:rsidR="0078547C" w:rsidRPr="0078547C" w:rsidRDefault="0034051D" w:rsidP="0034051D">
            <w:pPr>
              <w:pStyle w:val="Ttulo2"/>
              <w:spacing w:before="100" w:after="100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Sobre el/la Investigador/</w:t>
            </w:r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a </w:t>
            </w:r>
            <w:r w:rsidR="00EB6A46">
              <w:rPr>
                <w:b/>
                <w:color w:val="FFFFFF" w:themeColor="background1"/>
                <w:sz w:val="32"/>
                <w:szCs w:val="32"/>
              </w:rPr>
              <w:t>Principal</w:t>
            </w:r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y el proyecto</w:t>
            </w:r>
          </w:p>
        </w:tc>
      </w:tr>
      <w:tr w:rsidR="00615005" w14:paraId="642572C4" w14:textId="77777777" w:rsidTr="6196D931">
        <w:tc>
          <w:tcPr>
            <w:tcW w:w="10070" w:type="dxa"/>
            <w:gridSpan w:val="3"/>
            <w:shd w:val="clear" w:color="auto" w:fill="auto"/>
          </w:tcPr>
          <w:p w14:paraId="52355C5E" w14:textId="6AC6AF76" w:rsidR="00615005" w:rsidRPr="0078547C" w:rsidRDefault="00615005" w:rsidP="00615005">
            <w:pPr>
              <w:rPr>
                <w:sz w:val="10"/>
                <w:szCs w:val="10"/>
              </w:rPr>
            </w:pPr>
          </w:p>
        </w:tc>
      </w:tr>
      <w:tr w:rsidR="00615005" w14:paraId="12744E48" w14:textId="77777777" w:rsidTr="6196D931">
        <w:tc>
          <w:tcPr>
            <w:tcW w:w="10070" w:type="dxa"/>
            <w:gridSpan w:val="3"/>
            <w:shd w:val="clear" w:color="auto" w:fill="B4C6E7" w:themeFill="accent5" w:themeFillTint="66"/>
          </w:tcPr>
          <w:p w14:paraId="0BB0A345" w14:textId="7EA490FA" w:rsidR="00615005" w:rsidRPr="00B64EF5" w:rsidRDefault="00615005" w:rsidP="00EB6A46">
            <w:pPr>
              <w:rPr>
                <w:rFonts w:cstheme="minorHAnsi"/>
                <w:sz w:val="24"/>
                <w:szCs w:val="24"/>
              </w:rPr>
            </w:pPr>
            <w:r w:rsidRPr="00B64EF5">
              <w:rPr>
                <w:rFonts w:cstheme="minorHAnsi"/>
                <w:b/>
                <w:bCs/>
                <w:sz w:val="24"/>
                <w:szCs w:val="24"/>
              </w:rPr>
              <w:t>Título</w:t>
            </w:r>
            <w:r w:rsidR="001D36B9" w:rsidRPr="00B64E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B6A46" w:rsidRPr="00B64EF5">
              <w:rPr>
                <w:rFonts w:cstheme="minorHAnsi"/>
                <w:b/>
                <w:bCs/>
                <w:sz w:val="24"/>
                <w:szCs w:val="24"/>
              </w:rPr>
              <w:t>del estudio</w:t>
            </w:r>
            <w:r w:rsidRPr="00B64EF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15005" w14:paraId="7FF6F36B" w14:textId="77777777" w:rsidTr="6196D931"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EBED30" w14:textId="06FAEFC9" w:rsidR="00615005" w:rsidRPr="00B64EF5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C62F34C" w14:textId="77777777" w:rsidTr="6196D931">
        <w:sdt>
          <w:sdtPr>
            <w:rPr>
              <w:rFonts w:cstheme="minorHAnsi"/>
              <w:sz w:val="24"/>
              <w:szCs w:val="24"/>
            </w:rPr>
            <w:id w:val="887377744"/>
            <w:placeholder>
              <w:docPart w:val="A239202F595B4409B89EB885D57B8ED3"/>
            </w:placeholder>
            <w:showingPlcHdr/>
            <w:text/>
          </w:sdtPr>
          <w:sdtEndPr/>
          <w:sdtContent>
            <w:tc>
              <w:tcPr>
                <w:tcW w:w="100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F468BD" w14:textId="790D9F19" w:rsidR="00615005" w:rsidRPr="00B64EF5" w:rsidRDefault="00982D57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64EF5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615005" w14:paraId="793C0087" w14:textId="77777777" w:rsidTr="6196D931">
        <w:tc>
          <w:tcPr>
            <w:tcW w:w="100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C2C63F" w14:textId="1BC5645F" w:rsidR="00615005" w:rsidRPr="00B64EF5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BEC2AFE" w14:textId="77777777" w:rsidTr="6196D931">
        <w:tc>
          <w:tcPr>
            <w:tcW w:w="4815" w:type="dxa"/>
            <w:shd w:val="clear" w:color="auto" w:fill="B4C6E7" w:themeFill="accent5" w:themeFillTint="66"/>
          </w:tcPr>
          <w:p w14:paraId="72EB24AE" w14:textId="03C648F8" w:rsidR="00615005" w:rsidRPr="00B64EF5" w:rsidRDefault="00615005" w:rsidP="6196D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EF5">
              <w:rPr>
                <w:rFonts w:cstheme="minorHAnsi"/>
                <w:b/>
                <w:bCs/>
                <w:sz w:val="24"/>
                <w:szCs w:val="24"/>
              </w:rPr>
              <w:t>Nombre(s)</w:t>
            </w:r>
            <w:r w:rsidR="00A20307" w:rsidRPr="00B64EF5">
              <w:rPr>
                <w:rFonts w:cstheme="minorHAnsi"/>
                <w:b/>
                <w:bCs/>
                <w:sz w:val="24"/>
                <w:szCs w:val="24"/>
              </w:rPr>
              <w:t xml:space="preserve"> y Apellido(s)</w:t>
            </w:r>
            <w:r w:rsidR="002B0231" w:rsidRPr="00B64EF5">
              <w:rPr>
                <w:rFonts w:cstheme="minorHAnsi"/>
                <w:b/>
                <w:bCs/>
                <w:sz w:val="24"/>
                <w:szCs w:val="24"/>
              </w:rPr>
              <w:t xml:space="preserve"> Investigador/a </w:t>
            </w:r>
            <w:proofErr w:type="gramStart"/>
            <w:r w:rsidR="449685DC" w:rsidRPr="00B64EF5">
              <w:rPr>
                <w:rFonts w:cstheme="minorHAnsi"/>
                <w:b/>
                <w:bCs/>
                <w:sz w:val="24"/>
                <w:szCs w:val="24"/>
              </w:rPr>
              <w:t>Responsable</w:t>
            </w:r>
            <w:proofErr w:type="gramEnd"/>
            <w:r w:rsidR="449685DC" w:rsidRPr="00B64EF5">
              <w:rPr>
                <w:rFonts w:cstheme="minorHAnsi"/>
                <w:b/>
                <w:bCs/>
                <w:sz w:val="24"/>
                <w:szCs w:val="24"/>
              </w:rPr>
              <w:t xml:space="preserve"> (IR)</w:t>
            </w:r>
            <w:r w:rsidRPr="00B64EF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1EB277D" w14:textId="77777777" w:rsidR="00615005" w:rsidRPr="00B64EF5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843521305"/>
            <w:placeholder>
              <w:docPart w:val="3F6635DAEDB749C795B086EFB6B31C66"/>
            </w:placeholder>
            <w:showingPlcHdr/>
            <w:text/>
          </w:sdtPr>
          <w:sdtEndPr/>
          <w:sdtContent>
            <w:tc>
              <w:tcPr>
                <w:tcW w:w="4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56BF0C" w14:textId="4F0ED56D" w:rsidR="00615005" w:rsidRPr="00B64EF5" w:rsidRDefault="00982D57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64EF5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B64EF5" w14:paraId="4F054D06" w14:textId="77777777" w:rsidTr="00311996">
        <w:tc>
          <w:tcPr>
            <w:tcW w:w="10070" w:type="dxa"/>
            <w:gridSpan w:val="3"/>
            <w:shd w:val="clear" w:color="auto" w:fill="auto"/>
          </w:tcPr>
          <w:p w14:paraId="7FE35373" w14:textId="77777777" w:rsidR="00B64EF5" w:rsidRPr="00B64EF5" w:rsidRDefault="00B64EF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6022087" w14:textId="77777777" w:rsidTr="6196D931">
        <w:tc>
          <w:tcPr>
            <w:tcW w:w="4815" w:type="dxa"/>
            <w:shd w:val="clear" w:color="auto" w:fill="B4C6E7" w:themeFill="accent5" w:themeFillTint="66"/>
          </w:tcPr>
          <w:p w14:paraId="7CB67588" w14:textId="4CA95EA7" w:rsidR="00615005" w:rsidRPr="00B64EF5" w:rsidRDefault="00615005" w:rsidP="6196D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EF5">
              <w:rPr>
                <w:rFonts w:cstheme="minorHAnsi"/>
                <w:b/>
                <w:bCs/>
                <w:sz w:val="24"/>
                <w:szCs w:val="24"/>
              </w:rPr>
              <w:t>Correo electrónico Investigador</w:t>
            </w:r>
            <w:r w:rsidR="00881E8E" w:rsidRPr="00B64EF5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B64EF5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5E44570C" w:rsidRPr="00B64E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5E44570C" w:rsidRPr="00B64EF5">
              <w:rPr>
                <w:rFonts w:cstheme="minorHAnsi"/>
                <w:b/>
                <w:bCs/>
                <w:sz w:val="24"/>
                <w:szCs w:val="24"/>
              </w:rPr>
              <w:t>Responsable</w:t>
            </w:r>
            <w:proofErr w:type="gramEnd"/>
            <w:r w:rsidR="5E44570C" w:rsidRPr="00B64EF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7DEEF" w14:textId="77777777" w:rsidR="00615005" w:rsidRPr="00B64EF5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894785034"/>
            <w:placeholder>
              <w:docPart w:val="588BD9EBADED4A9AB85072063A7064BA"/>
            </w:placeholder>
            <w:showingPlcHdr/>
            <w:text/>
          </w:sdtPr>
          <w:sdtEndPr/>
          <w:sdtContent>
            <w:tc>
              <w:tcPr>
                <w:tcW w:w="4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C072D4" w14:textId="05A3BB50" w:rsidR="00615005" w:rsidRPr="00B64EF5" w:rsidRDefault="00982D57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64EF5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615005" w14:paraId="581FC0CD" w14:textId="77777777" w:rsidTr="6196D931">
        <w:tc>
          <w:tcPr>
            <w:tcW w:w="4815" w:type="dxa"/>
            <w:shd w:val="clear" w:color="auto" w:fill="auto"/>
          </w:tcPr>
          <w:p w14:paraId="09B7E70C" w14:textId="77777777" w:rsidR="00615005" w:rsidRPr="00B64EF5" w:rsidRDefault="00615005" w:rsidP="00615005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14:paraId="6F277339" w14:textId="77777777" w:rsidR="00615005" w:rsidRPr="00B64EF5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972" w:type="dxa"/>
            <w:tcBorders>
              <w:top w:val="single" w:sz="4" w:space="0" w:color="auto"/>
            </w:tcBorders>
            <w:shd w:val="clear" w:color="auto" w:fill="auto"/>
          </w:tcPr>
          <w:p w14:paraId="577C56EE" w14:textId="77777777" w:rsidR="00615005" w:rsidRPr="00B64EF5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3827AB3D" w14:textId="77777777" w:rsidTr="6196D931">
        <w:tc>
          <w:tcPr>
            <w:tcW w:w="4815" w:type="dxa"/>
            <w:shd w:val="clear" w:color="auto" w:fill="B4C6E7" w:themeFill="accent5" w:themeFillTint="66"/>
          </w:tcPr>
          <w:p w14:paraId="152CB4B5" w14:textId="4F66181A" w:rsidR="00615005" w:rsidRPr="00B64EF5" w:rsidRDefault="002C3398" w:rsidP="00EB6A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EF5">
              <w:rPr>
                <w:rFonts w:cstheme="minorHAnsi"/>
                <w:b/>
                <w:bCs/>
                <w:sz w:val="24"/>
                <w:szCs w:val="24"/>
              </w:rPr>
              <w:t xml:space="preserve">Institución, </w:t>
            </w:r>
            <w:r w:rsidR="00615005" w:rsidRPr="00B64EF5">
              <w:rPr>
                <w:rFonts w:cstheme="minorHAnsi"/>
                <w:b/>
                <w:bCs/>
                <w:sz w:val="24"/>
                <w:szCs w:val="24"/>
              </w:rPr>
              <w:t>Unidad o Facultad a la que pertenece</w:t>
            </w:r>
            <w:r w:rsidR="00EB6A46" w:rsidRPr="00B64EF5">
              <w:rPr>
                <w:rFonts w:cstheme="minorHAnsi"/>
                <w:b/>
                <w:bCs/>
                <w:sz w:val="24"/>
                <w:szCs w:val="24"/>
              </w:rPr>
              <w:t xml:space="preserve"> el I</w:t>
            </w:r>
            <w:r w:rsidR="33CCBC3B" w:rsidRPr="00B64EF5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615005" w:rsidRPr="00B64EF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shd w:val="clear" w:color="auto" w:fill="B4C6E7" w:themeFill="accent5" w:themeFillTint="66"/>
          </w:tcPr>
          <w:p w14:paraId="6F1D4D2E" w14:textId="77777777" w:rsidR="00615005" w:rsidRPr="00B64EF5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B4C6E7" w:themeFill="accent5" w:themeFillTint="66"/>
          </w:tcPr>
          <w:p w14:paraId="5226DE36" w14:textId="51AB161E" w:rsidR="00615005" w:rsidRPr="00B64EF5" w:rsidRDefault="00EB6A46" w:rsidP="6196D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EF5">
              <w:rPr>
                <w:rFonts w:cstheme="minorHAnsi"/>
                <w:b/>
                <w:bCs/>
                <w:sz w:val="24"/>
                <w:szCs w:val="24"/>
              </w:rPr>
              <w:t>Condición académica del I</w:t>
            </w:r>
            <w:r w:rsidR="64649FBD" w:rsidRPr="00B64EF5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615005" w:rsidRPr="00B64EF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B64EF5" w14:paraId="5D9521A1" w14:textId="77777777" w:rsidTr="00FB42F5">
        <w:tc>
          <w:tcPr>
            <w:tcW w:w="10070" w:type="dxa"/>
            <w:gridSpan w:val="3"/>
            <w:shd w:val="clear" w:color="auto" w:fill="auto"/>
          </w:tcPr>
          <w:p w14:paraId="15684E6B" w14:textId="77777777" w:rsidR="00B64EF5" w:rsidRPr="00B64EF5" w:rsidRDefault="00B64EF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935B7A3" w14:textId="77777777" w:rsidTr="6196D931">
        <w:tc>
          <w:tcPr>
            <w:tcW w:w="4815" w:type="dxa"/>
            <w:shd w:val="clear" w:color="auto" w:fill="auto"/>
          </w:tcPr>
          <w:p w14:paraId="09D68047" w14:textId="165226CD" w:rsidR="00CA62CF" w:rsidRPr="00B64EF5" w:rsidRDefault="00E57296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1211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5005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Facultad</w:t>
            </w:r>
            <w:r w:rsidR="00CA62CF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es-ES"/>
                </w:rPr>
                <w:id w:val="359250067"/>
                <w:placeholder>
                  <w:docPart w:val="F50CF448899D4CD1A0762902A19EF8E5"/>
                </w:placeholder>
                <w:showingPlcHdr/>
                <w:comboBox>
                  <w:listItem w:displayText="Facultad de Ciencias Agrarias y Forestales" w:value="Facultad de Ciencias Agrarias y Forestales"/>
                  <w:listItem w:displayText="Facultad de Ciencias Básicas" w:value="Facultad de Ciencias Básicas"/>
                  <w:listItem w:displayText="Facultad de Ciencias de la Educación" w:value="Facultad de Ciencias de la Educación"/>
                  <w:listItem w:displayText="Facultad de Ciencias de la Ingeniería" w:value="Facultad de Ciencias de la Ingeniería"/>
                  <w:listItem w:displayText="Facultad de Medicina" w:value="Facultad de Medicina"/>
                  <w:listItem w:displayText="Facultad de Ciencias Religiosas y Filosóficas" w:value="Facultad de Ciencias Religiosas y Filosóficas"/>
                  <w:listItem w:displayText="Facultad de Ciencias de la Salud" w:value="Facultad de Ciencias de la Salud"/>
                  <w:listItem w:displayText="Facultad de Ciencias Sociales y Económicas" w:value="Facultad de Ciencias Sociales y Económicas"/>
                  <w:listItem w:displayText="Centro de Investigación de Estudios Avanzados del Maule" w:value="Centro de Investigación de Estudios Avanzados del Maule"/>
                </w:comboBox>
              </w:sdtPr>
              <w:sdtEndPr/>
              <w:sdtContent>
                <w:r w:rsidR="00CA62CF" w:rsidRPr="00B64EF5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Elija una facultad.</w:t>
                </w:r>
              </w:sdtContent>
            </w:sdt>
          </w:p>
          <w:p w14:paraId="5FE92A2C" w14:textId="47DE2FCB" w:rsidR="00615005" w:rsidRPr="00B64EF5" w:rsidRDefault="00E57296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s-ES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7326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2CF" w:rsidRPr="00B64EF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A46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Departamento</w:t>
            </w:r>
            <w:r w:rsidR="00615005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 Unidad</w:t>
            </w:r>
            <w:r w:rsidR="00EB6A46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de la UCM (</w:t>
            </w:r>
            <w:r w:rsidR="00615005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>especifique cu</w:t>
            </w:r>
            <w:r w:rsidR="00DB3A5F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>á</w:t>
            </w:r>
            <w:r w:rsidR="00615005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>l)</w:t>
            </w:r>
            <w:r w:rsidR="00615005" w:rsidRPr="00B64EF5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12874937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B64EF5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_______________________</w:t>
                </w:r>
              </w:sdtContent>
            </w:sdt>
          </w:p>
          <w:p w14:paraId="3D38179F" w14:textId="3D2DC931" w:rsidR="00615005" w:rsidRPr="00B64EF5" w:rsidRDefault="00E57296" w:rsidP="00C10D1F">
            <w:pPr>
              <w:tabs>
                <w:tab w:val="left" w:pos="3542"/>
              </w:tabs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54927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5005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Otra instituc</w:t>
            </w:r>
            <w:r w:rsidR="00EB6A46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>ión</w:t>
            </w:r>
            <w:r w:rsidR="00615005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(especifique la institución)</w:t>
            </w:r>
            <w:r w:rsidR="00615005" w:rsidRPr="00B64EF5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68409588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B64EF5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__________________________</w:t>
                </w:r>
              </w:sdtContent>
            </w:sdt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2BEF0B73" w14:textId="77777777" w:rsidR="00615005" w:rsidRPr="00B64EF5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14:paraId="7B702843" w14:textId="02C22EA0" w:rsidR="00615005" w:rsidRPr="00B64EF5" w:rsidRDefault="00E57296" w:rsidP="00615005">
            <w:pPr>
              <w:tabs>
                <w:tab w:val="left" w:pos="3542"/>
              </w:tabs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0028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364FF" w:rsidRPr="00B64EF5">
              <w:rPr>
                <w:rFonts w:cstheme="minorHAnsi"/>
                <w:sz w:val="24"/>
                <w:szCs w:val="24"/>
                <w:lang w:bidi="es-ES"/>
              </w:rPr>
              <w:t>Académico</w:t>
            </w:r>
            <w:r w:rsidR="00CB2BA6" w:rsidRPr="00B64EF5">
              <w:rPr>
                <w:rFonts w:cstheme="minorHAnsi"/>
                <w:sz w:val="24"/>
                <w:szCs w:val="24"/>
                <w:lang w:bidi="es-ES"/>
              </w:rPr>
              <w:t>/a</w:t>
            </w:r>
            <w:r w:rsidR="00F364FF" w:rsidRPr="00B64EF5">
              <w:rPr>
                <w:rFonts w:cstheme="minorHAnsi"/>
                <w:sz w:val="24"/>
                <w:szCs w:val="24"/>
                <w:lang w:bidi="es-ES"/>
              </w:rPr>
              <w:t xml:space="preserve"> y/o Investigador</w:t>
            </w:r>
            <w:r w:rsidR="00CB2BA6" w:rsidRPr="00B64EF5">
              <w:rPr>
                <w:rFonts w:cstheme="minorHAnsi"/>
                <w:sz w:val="24"/>
                <w:szCs w:val="24"/>
                <w:lang w:bidi="es-ES"/>
              </w:rPr>
              <w:t>/a</w:t>
            </w:r>
          </w:p>
          <w:p w14:paraId="18C59C10" w14:textId="036C1874" w:rsidR="00615005" w:rsidRPr="00B64EF5" w:rsidRDefault="00E57296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185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364FF" w:rsidRPr="00B64EF5">
              <w:rPr>
                <w:rFonts w:cstheme="minorHAnsi"/>
                <w:sz w:val="24"/>
                <w:szCs w:val="24"/>
                <w:lang w:bidi="es-ES"/>
              </w:rPr>
              <w:t>Médico</w:t>
            </w:r>
          </w:p>
          <w:p w14:paraId="0C9708B5" w14:textId="1D53E55E" w:rsidR="00615005" w:rsidRPr="00B64EF5" w:rsidRDefault="00E57296" w:rsidP="00EB6A46">
            <w:pPr>
              <w:spacing w:line="259" w:lineRule="auto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2994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B6A46" w:rsidRPr="00B64EF5">
              <w:rPr>
                <w:rFonts w:cstheme="minorHAnsi"/>
                <w:sz w:val="24"/>
                <w:szCs w:val="24"/>
                <w:lang w:bidi="es-ES"/>
              </w:rPr>
              <w:t xml:space="preserve"> Otro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8311752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B64EF5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________________________________</w:t>
                </w:r>
              </w:sdtContent>
            </w:sdt>
          </w:p>
        </w:tc>
      </w:tr>
      <w:tr w:rsidR="00C9327B" w14:paraId="65845306" w14:textId="77777777" w:rsidTr="009C5FD0">
        <w:tc>
          <w:tcPr>
            <w:tcW w:w="10070" w:type="dxa"/>
            <w:gridSpan w:val="3"/>
            <w:shd w:val="clear" w:color="auto" w:fill="auto"/>
          </w:tcPr>
          <w:p w14:paraId="5DDC3FB1" w14:textId="77777777" w:rsidR="00C9327B" w:rsidRPr="00C9327B" w:rsidRDefault="00C9327B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0C04F552" w14:textId="77777777" w:rsidTr="6196D931">
        <w:tc>
          <w:tcPr>
            <w:tcW w:w="4815" w:type="dxa"/>
            <w:shd w:val="clear" w:color="auto" w:fill="B4C6E7" w:themeFill="accent5" w:themeFillTint="66"/>
          </w:tcPr>
          <w:p w14:paraId="2071F256" w14:textId="537502C6" w:rsidR="00615005" w:rsidRPr="00B64EF5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B64EF5">
              <w:rPr>
                <w:rFonts w:cstheme="minorHAnsi"/>
                <w:b/>
                <w:sz w:val="24"/>
                <w:szCs w:val="24"/>
              </w:rPr>
              <w:t>Tipo de estudio (marque el que corresponda):</w:t>
            </w:r>
          </w:p>
        </w:tc>
        <w:tc>
          <w:tcPr>
            <w:tcW w:w="283" w:type="dxa"/>
            <w:shd w:val="clear" w:color="auto" w:fill="auto"/>
          </w:tcPr>
          <w:p w14:paraId="4E6A88F6" w14:textId="77777777" w:rsidR="00615005" w:rsidRPr="00B64EF5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B4C6E7" w:themeFill="accent5" w:themeFillTint="66"/>
          </w:tcPr>
          <w:p w14:paraId="6815164A" w14:textId="068D7670" w:rsidR="00615005" w:rsidRPr="00B64EF5" w:rsidRDefault="00EB6A46" w:rsidP="00BB5633">
            <w:pPr>
              <w:rPr>
                <w:rFonts w:cstheme="minorHAnsi"/>
                <w:b/>
                <w:sz w:val="24"/>
                <w:szCs w:val="24"/>
              </w:rPr>
            </w:pPr>
            <w:r w:rsidRPr="00B64EF5">
              <w:rPr>
                <w:rFonts w:cstheme="minorHAnsi"/>
                <w:b/>
                <w:sz w:val="24"/>
                <w:szCs w:val="24"/>
              </w:rPr>
              <w:t>Mes/</w:t>
            </w:r>
            <w:r w:rsidR="00BB5633" w:rsidRPr="00B64EF5">
              <w:rPr>
                <w:rFonts w:cstheme="minorHAnsi"/>
                <w:b/>
                <w:sz w:val="24"/>
                <w:szCs w:val="24"/>
              </w:rPr>
              <w:t>Año</w:t>
            </w:r>
            <w:r w:rsidR="00615005" w:rsidRPr="00B64EF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9327B" w14:paraId="29632F43" w14:textId="77777777" w:rsidTr="00140829">
        <w:tc>
          <w:tcPr>
            <w:tcW w:w="10070" w:type="dxa"/>
            <w:gridSpan w:val="3"/>
            <w:shd w:val="clear" w:color="auto" w:fill="auto"/>
          </w:tcPr>
          <w:p w14:paraId="58900D83" w14:textId="6755FBCE" w:rsidR="00C9327B" w:rsidRPr="00C9327B" w:rsidRDefault="00C9327B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BB5633" w14:paraId="7607D0BB" w14:textId="77777777" w:rsidTr="6196D931">
        <w:tc>
          <w:tcPr>
            <w:tcW w:w="4815" w:type="dxa"/>
            <w:shd w:val="clear" w:color="auto" w:fill="auto"/>
          </w:tcPr>
          <w:p w14:paraId="02A1E363" w14:textId="54FBF270" w:rsidR="00BB5633" w:rsidRPr="00B64EF5" w:rsidRDefault="00E57296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9591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B5633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BB5633" w:rsidRPr="00B64EF5">
              <w:rPr>
                <w:rFonts w:cstheme="minorHAnsi"/>
                <w:sz w:val="24"/>
                <w:szCs w:val="24"/>
              </w:rPr>
              <w:t>C</w:t>
            </w:r>
            <w:r w:rsidR="00F364FF" w:rsidRPr="00B64EF5">
              <w:rPr>
                <w:rFonts w:cstheme="minorHAnsi"/>
                <w:sz w:val="24"/>
                <w:szCs w:val="24"/>
              </w:rPr>
              <w:t>línico</w:t>
            </w:r>
          </w:p>
          <w:p w14:paraId="179CF355" w14:textId="5D948C60" w:rsidR="00BB5633" w:rsidRPr="00B64EF5" w:rsidRDefault="00E57296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507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B5633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364FF" w:rsidRPr="00B64EF5">
              <w:rPr>
                <w:rFonts w:cstheme="minorHAnsi"/>
                <w:sz w:val="24"/>
                <w:szCs w:val="24"/>
              </w:rPr>
              <w:t>Población no clínica</w:t>
            </w:r>
          </w:p>
          <w:p w14:paraId="00A8413F" w14:textId="7D82DFCB" w:rsidR="00BB5633" w:rsidRPr="00B64EF5" w:rsidRDefault="00E57296" w:rsidP="006150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6514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B5633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BB5633" w:rsidRPr="00B64EF5">
              <w:rPr>
                <w:rFonts w:cstheme="minorHAnsi"/>
                <w:sz w:val="24"/>
                <w:szCs w:val="24"/>
              </w:rPr>
              <w:t>Mixto</w:t>
            </w:r>
          </w:p>
          <w:p w14:paraId="1FD0520B" w14:textId="359F2A91" w:rsidR="00BB5633" w:rsidRPr="00B64EF5" w:rsidRDefault="00E57296" w:rsidP="00615005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24430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B5633" w:rsidRPr="00B64EF5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Otro (especifique):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6642136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B5633" w:rsidRPr="00B64EF5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15E83E4D" w14:textId="77777777" w:rsidR="00BB5633" w:rsidRPr="00B64EF5" w:rsidRDefault="00BB5633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14:paraId="09AABC55" w14:textId="12F75F13" w:rsidR="00BB5633" w:rsidRPr="00B64EF5" w:rsidRDefault="00417B8B" w:rsidP="006150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es-ES"/>
              </w:rPr>
              <w:t>Indique el/</w:t>
            </w:r>
            <w:proofErr w:type="gramStart"/>
            <w:r>
              <w:rPr>
                <w:rFonts w:cstheme="minorHAnsi"/>
                <w:sz w:val="24"/>
                <w:szCs w:val="24"/>
                <w:lang w:bidi="es-ES"/>
              </w:rPr>
              <w:t>los mes</w:t>
            </w:r>
            <w:proofErr w:type="gramEnd"/>
            <w:r>
              <w:rPr>
                <w:rFonts w:cstheme="minorHAnsi"/>
                <w:sz w:val="24"/>
                <w:szCs w:val="24"/>
                <w:lang w:bidi="es-ES"/>
              </w:rPr>
              <w:t xml:space="preserve">(es) y año(s) durante los cuales se pretende realizar el estudio: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4420316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B5633" w:rsidRPr="00B64EF5">
                  <w:rPr>
                    <w:rFonts w:cstheme="minorHAnsi"/>
                    <w:sz w:val="24"/>
                    <w:szCs w:val="24"/>
                    <w:lang w:bidi="es-ES"/>
                  </w:rPr>
                  <w:t>___________________</w:t>
                </w:r>
              </w:sdtContent>
            </w:sdt>
          </w:p>
          <w:p w14:paraId="76885BA4" w14:textId="77777777" w:rsidR="6196D931" w:rsidRPr="00B64EF5" w:rsidRDefault="6196D9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B8B" w14:paraId="559F9DEA" w14:textId="77777777" w:rsidTr="00E3001F">
        <w:tc>
          <w:tcPr>
            <w:tcW w:w="10070" w:type="dxa"/>
            <w:gridSpan w:val="3"/>
          </w:tcPr>
          <w:p w14:paraId="380291C9" w14:textId="77777777" w:rsidR="00417B8B" w:rsidRPr="00417B8B" w:rsidRDefault="00417B8B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5E44B098" w14:textId="77777777" w:rsidTr="6196D931">
        <w:tc>
          <w:tcPr>
            <w:tcW w:w="4815" w:type="dxa"/>
            <w:shd w:val="clear" w:color="auto" w:fill="B4C6E7" w:themeFill="accent5" w:themeFillTint="66"/>
          </w:tcPr>
          <w:p w14:paraId="23F2D0D1" w14:textId="77777777" w:rsidR="007373FE" w:rsidRPr="00B64EF5" w:rsidRDefault="007373FE" w:rsidP="002B02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64EF5">
              <w:rPr>
                <w:rFonts w:cstheme="minorHAnsi"/>
                <w:b/>
                <w:sz w:val="24"/>
                <w:szCs w:val="24"/>
              </w:rPr>
              <w:t>Nombres y apellidos de eventuales otros miembros del equipo de Investigación</w:t>
            </w:r>
          </w:p>
          <w:p w14:paraId="43E16A5C" w14:textId="3541B71F" w:rsidR="00615005" w:rsidRPr="00B64EF5" w:rsidRDefault="007373FE" w:rsidP="002B0231">
            <w:pPr>
              <w:jc w:val="both"/>
              <w:rPr>
                <w:rFonts w:cstheme="minorHAnsi"/>
                <w:sz w:val="24"/>
                <w:szCs w:val="24"/>
              </w:rPr>
            </w:pPr>
            <w:r w:rsidRPr="00B64EF5">
              <w:rPr>
                <w:rFonts w:cstheme="minorHAnsi"/>
                <w:b/>
                <w:sz w:val="24"/>
                <w:szCs w:val="24"/>
              </w:rPr>
              <w:t>(y respectivos roles):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9BA12AE" w14:textId="77777777" w:rsidR="00615005" w:rsidRPr="00B64EF5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color w:val="808080" w:themeColor="background1" w:themeShade="80"/>
                <w:sz w:val="24"/>
                <w:szCs w:val="24"/>
              </w:rPr>
              <w:id w:val="1130673603"/>
              <w:placeholder>
                <w:docPart w:val="DefaultPlaceholder_-1854013440"/>
              </w:placeholder>
              <w:text/>
            </w:sdtPr>
            <w:sdtEndPr/>
            <w:sdtContent>
              <w:p w14:paraId="326B6D16" w14:textId="633E8551" w:rsidR="00615005" w:rsidRPr="00B64EF5" w:rsidRDefault="00DB3A5F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 xml:space="preserve">Ej.: </w:t>
                </w:r>
                <w:proofErr w:type="spellStart"/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co-investigador</w:t>
                </w:r>
                <w:proofErr w:type="spellEnd"/>
                <w:r w:rsidR="002B0231"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/a</w:t>
                </w:r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, investigador</w:t>
                </w:r>
                <w:r w:rsidR="002B0231"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/a</w:t>
                </w:r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 xml:space="preserve"> alterno, colaborador</w:t>
                </w:r>
                <w:r w:rsidR="00EB6A46"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es</w:t>
                </w:r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, tesista, ayudante</w:t>
                </w:r>
                <w:r w:rsidR="00EB6A46"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s</w:t>
                </w:r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, técnico</w:t>
                </w:r>
                <w:r w:rsidR="00EB6A46"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s</w:t>
                </w:r>
                <w:r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 xml:space="preserve"> de laboratorio, etc.</w:t>
                </w:r>
                <w:r w:rsidR="00982D57" w:rsidRPr="00B64EF5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 xml:space="preserve"> Haga clic o pulse aquí para modificar el texto</w:t>
                </w:r>
              </w:p>
            </w:sdtContent>
          </w:sdt>
          <w:p w14:paraId="1A47FA52" w14:textId="77777777" w:rsidR="6196D931" w:rsidRPr="00B64EF5" w:rsidRDefault="6196D9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B8B" w14:paraId="015BC4D6" w14:textId="77777777" w:rsidTr="006916C5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6BE9BF46" w14:textId="00B656E3" w:rsidR="00417B8B" w:rsidRPr="00417B8B" w:rsidRDefault="00417B8B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2F978F46" w14:textId="77777777" w:rsidTr="6196D931"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A64FF01" w14:textId="2740EC4F" w:rsidR="00615005" w:rsidRPr="00B64EF5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64EF5">
              <w:rPr>
                <w:rFonts w:cstheme="minorHAnsi"/>
                <w:b/>
                <w:sz w:val="24"/>
                <w:szCs w:val="24"/>
              </w:rPr>
              <w:t>Checklist</w:t>
            </w:r>
            <w:proofErr w:type="spellEnd"/>
            <w:r w:rsidRPr="00B64EF5">
              <w:rPr>
                <w:rFonts w:cstheme="minorHAnsi"/>
                <w:b/>
                <w:sz w:val="24"/>
                <w:szCs w:val="24"/>
              </w:rPr>
              <w:t xml:space="preserve"> documentos anexados (marque los que aplican):</w:t>
            </w:r>
          </w:p>
        </w:tc>
      </w:tr>
      <w:tr w:rsidR="00417B8B" w14:paraId="7B2AAFFF" w14:textId="77777777" w:rsidTr="0046612F">
        <w:trPr>
          <w:trHeight w:val="70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34B5AE" w14:textId="22AD8E29" w:rsidR="00417B8B" w:rsidRPr="00417B8B" w:rsidRDefault="00417B8B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41BF5A24" w14:textId="77777777" w:rsidTr="6196D931"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1AF752" w14:textId="3C809530" w:rsidR="00615005" w:rsidRPr="00B64EF5" w:rsidRDefault="00E57296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3423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Carta de solicitud </w:t>
            </w:r>
            <w:r w:rsidR="000D595E">
              <w:rPr>
                <w:rFonts w:cstheme="minorHAnsi"/>
                <w:sz w:val="24"/>
                <w:szCs w:val="24"/>
                <w:lang w:bidi="es-ES"/>
              </w:rPr>
              <w:t>dirigida al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CEC firmada</w:t>
            </w:r>
            <w:r w:rsidR="00917DA6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2187ADA9" w:rsidRPr="00B64EF5">
              <w:rPr>
                <w:rFonts w:cstheme="minorHAnsi"/>
                <w:sz w:val="24"/>
                <w:szCs w:val="24"/>
                <w:lang w:bidi="es-ES"/>
              </w:rPr>
              <w:t xml:space="preserve">por IR </w:t>
            </w:r>
            <w:r w:rsidR="00917DA6" w:rsidRPr="00B64EF5">
              <w:rPr>
                <w:rFonts w:cstheme="minorHAnsi"/>
                <w:sz w:val="24"/>
                <w:szCs w:val="24"/>
                <w:lang w:bidi="es-ES"/>
              </w:rPr>
              <w:t>(</w:t>
            </w:r>
            <w:r w:rsidR="000D595E">
              <w:rPr>
                <w:rFonts w:cstheme="minorHAnsi"/>
                <w:sz w:val="24"/>
                <w:szCs w:val="24"/>
                <w:lang w:bidi="es-ES"/>
              </w:rPr>
              <w:t>formato libre)</w:t>
            </w:r>
          </w:p>
          <w:p w14:paraId="368EE0BA" w14:textId="4569E464" w:rsidR="00615005" w:rsidRPr="00B64EF5" w:rsidRDefault="00E57296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96911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Carta</w:t>
            </w:r>
            <w:r w:rsidR="006D4FB1" w:rsidRPr="00B64EF5">
              <w:rPr>
                <w:rFonts w:cstheme="minorHAnsi"/>
                <w:sz w:val="24"/>
                <w:szCs w:val="24"/>
                <w:lang w:bidi="es-ES"/>
              </w:rPr>
              <w:t xml:space="preserve"> de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F16E5" w:rsidRPr="00B64EF5">
              <w:rPr>
                <w:rFonts w:cstheme="minorHAnsi"/>
                <w:sz w:val="24"/>
                <w:szCs w:val="24"/>
                <w:lang w:bidi="es-ES"/>
              </w:rPr>
              <w:t>patrocinio decano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</w:p>
          <w:p w14:paraId="5F35473F" w14:textId="5D31DECA" w:rsidR="00615005" w:rsidRPr="00B64EF5" w:rsidRDefault="00E57296" w:rsidP="002F16E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95815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F16E5" w:rsidRPr="00B64EF5">
              <w:rPr>
                <w:rFonts w:cstheme="minorHAnsi"/>
                <w:sz w:val="24"/>
                <w:szCs w:val="24"/>
                <w:lang w:bidi="es-ES"/>
              </w:rPr>
              <w:t xml:space="preserve">Carta </w:t>
            </w:r>
            <w:r w:rsidR="00AB58B5" w:rsidRPr="00B64EF5">
              <w:rPr>
                <w:rFonts w:cstheme="minorHAnsi"/>
                <w:sz w:val="24"/>
                <w:szCs w:val="24"/>
                <w:lang w:bidi="es-ES"/>
              </w:rPr>
              <w:t xml:space="preserve">de </w:t>
            </w:r>
            <w:r w:rsidR="002F16E5" w:rsidRPr="00B64EF5">
              <w:rPr>
                <w:rFonts w:cstheme="minorHAnsi"/>
                <w:sz w:val="24"/>
                <w:szCs w:val="24"/>
                <w:lang w:bidi="es-ES"/>
              </w:rPr>
              <w:t xml:space="preserve">patrocinio </w:t>
            </w:r>
            <w:r w:rsidR="00046D95" w:rsidRPr="00B64EF5">
              <w:rPr>
                <w:rFonts w:cstheme="minorHAnsi"/>
                <w:sz w:val="24"/>
                <w:szCs w:val="24"/>
                <w:lang w:bidi="es-ES"/>
              </w:rPr>
              <w:t xml:space="preserve">de la </w:t>
            </w:r>
            <w:r w:rsidR="002F16E5" w:rsidRPr="00B64EF5">
              <w:rPr>
                <w:rFonts w:cstheme="minorHAnsi"/>
                <w:sz w:val="24"/>
                <w:szCs w:val="24"/>
                <w:lang w:bidi="es-ES"/>
              </w:rPr>
              <w:t>VRIP</w:t>
            </w:r>
          </w:p>
          <w:p w14:paraId="7530CB38" w14:textId="5C67D10B" w:rsidR="00615005" w:rsidRPr="00B64EF5" w:rsidRDefault="00E57296" w:rsidP="002F16E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467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Carta(s) de autorización de</w:t>
            </w:r>
            <w:r w:rsidR="002F16E5" w:rsidRPr="00B64EF5">
              <w:rPr>
                <w:rFonts w:cstheme="minorHAnsi"/>
                <w:sz w:val="24"/>
                <w:szCs w:val="24"/>
                <w:lang w:bidi="es-ES"/>
              </w:rPr>
              <w:t>l(los) hospital(es)</w:t>
            </w:r>
          </w:p>
          <w:p w14:paraId="1CC26579" w14:textId="5660D12B" w:rsidR="00615005" w:rsidRPr="00B64EF5" w:rsidRDefault="00E57296" w:rsidP="00892B20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4751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Carta de compromiso de</w:t>
            </w:r>
            <w:r w:rsidR="002B0231" w:rsidRPr="00B64EF5">
              <w:rPr>
                <w:rFonts w:cstheme="minorHAnsi"/>
                <w:sz w:val="24"/>
                <w:szCs w:val="24"/>
                <w:lang w:bidi="es-ES"/>
              </w:rPr>
              <w:t xml:space="preserve"> e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>l</w:t>
            </w:r>
            <w:r w:rsidR="002B0231" w:rsidRPr="00B64EF5">
              <w:rPr>
                <w:rFonts w:cstheme="minorHAnsi"/>
                <w:sz w:val="24"/>
                <w:szCs w:val="24"/>
                <w:lang w:bidi="es-ES"/>
              </w:rPr>
              <w:t>/la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Investigador</w:t>
            </w:r>
            <w:r w:rsidR="002B0231" w:rsidRPr="00B64EF5">
              <w:rPr>
                <w:rFonts w:cstheme="minorHAnsi"/>
                <w:sz w:val="24"/>
                <w:szCs w:val="24"/>
                <w:lang w:bidi="es-ES"/>
              </w:rPr>
              <w:t>/a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gramStart"/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>Responsable</w:t>
            </w:r>
            <w:proofErr w:type="gramEnd"/>
          </w:p>
          <w:p w14:paraId="68BB9D82" w14:textId="00AB5439" w:rsidR="00615005" w:rsidRPr="00B64EF5" w:rsidRDefault="00E57296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980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Curriculum Vitae del</w:t>
            </w:r>
            <w:r w:rsidR="00892B20" w:rsidRPr="00B64EF5">
              <w:rPr>
                <w:rFonts w:cstheme="minorHAnsi"/>
                <w:sz w:val="24"/>
                <w:szCs w:val="24"/>
                <w:lang w:bidi="es-ES"/>
              </w:rPr>
              <w:t>/la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Investigador</w:t>
            </w:r>
            <w:r w:rsidR="00892B20" w:rsidRPr="00B64EF5">
              <w:rPr>
                <w:rFonts w:cstheme="minorHAnsi"/>
                <w:sz w:val="24"/>
                <w:szCs w:val="24"/>
                <w:lang w:bidi="es-ES"/>
              </w:rPr>
              <w:t>/a</w:t>
            </w:r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gramStart"/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>Responsable</w:t>
            </w:r>
            <w:proofErr w:type="gramEnd"/>
          </w:p>
          <w:p w14:paraId="74E55FB5" w14:textId="017FC2FB" w:rsidR="00DA6C02" w:rsidRPr="00B64EF5" w:rsidRDefault="00E57296" w:rsidP="00615005">
            <w:pPr>
              <w:rPr>
                <w:rFonts w:cstheme="minorHAnsi"/>
                <w:i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26866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proofErr w:type="spellStart"/>
            <w:r w:rsidR="00DA6C02" w:rsidRPr="00B64EF5">
              <w:rPr>
                <w:rFonts w:cstheme="minorHAnsi"/>
                <w:sz w:val="24"/>
                <w:szCs w:val="24"/>
                <w:lang w:bidi="es-ES"/>
              </w:rPr>
              <w:t>Curriculum</w:t>
            </w:r>
            <w:proofErr w:type="spellEnd"/>
            <w:r w:rsidR="00DA6C02" w:rsidRPr="00B64EF5">
              <w:rPr>
                <w:rFonts w:cstheme="minorHAnsi"/>
                <w:sz w:val="24"/>
                <w:szCs w:val="24"/>
                <w:lang w:bidi="es-ES"/>
              </w:rPr>
              <w:t xml:space="preserve"> Vitae de </w:t>
            </w:r>
            <w:proofErr w:type="spellStart"/>
            <w:r w:rsidR="00DA6C02" w:rsidRPr="00B64EF5">
              <w:rPr>
                <w:rFonts w:cstheme="minorHAnsi"/>
                <w:sz w:val="24"/>
                <w:szCs w:val="24"/>
                <w:lang w:bidi="es-ES"/>
              </w:rPr>
              <w:t>co-i</w:t>
            </w:r>
            <w:r w:rsidR="002B0231" w:rsidRPr="00B64EF5">
              <w:rPr>
                <w:rFonts w:cstheme="minorHAnsi"/>
                <w:sz w:val="24"/>
                <w:szCs w:val="24"/>
                <w:lang w:bidi="es-ES"/>
              </w:rPr>
              <w:t>nvestigador</w:t>
            </w:r>
            <w:proofErr w:type="spellEnd"/>
            <w:r w:rsidR="002B0231" w:rsidRPr="00B64EF5">
              <w:rPr>
                <w:rFonts w:cstheme="minorHAnsi"/>
                <w:sz w:val="24"/>
                <w:szCs w:val="24"/>
                <w:lang w:bidi="es-ES"/>
              </w:rPr>
              <w:t>/</w:t>
            </w:r>
            <w:r w:rsidR="00DA6C02" w:rsidRPr="00B64EF5">
              <w:rPr>
                <w:rFonts w:cstheme="minorHAnsi"/>
                <w:sz w:val="24"/>
                <w:szCs w:val="24"/>
                <w:lang w:bidi="es-ES"/>
              </w:rPr>
              <w:t xml:space="preserve">es </w:t>
            </w:r>
            <w:r w:rsidR="00DA6C02" w:rsidRPr="00B64EF5">
              <w:rPr>
                <w:rFonts w:cstheme="minorHAnsi"/>
                <w:i/>
                <w:sz w:val="24"/>
                <w:szCs w:val="24"/>
                <w:lang w:bidi="es-ES"/>
              </w:rPr>
              <w:t>(si corresponde)</w:t>
            </w:r>
          </w:p>
          <w:p w14:paraId="2A43C2AE" w14:textId="1F83D7F7" w:rsidR="00892B20" w:rsidRPr="00B64EF5" w:rsidRDefault="00E57296" w:rsidP="00615005">
            <w:pPr>
              <w:rPr>
                <w:rFonts w:cstheme="minorHAnsi"/>
                <w:i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5228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892B20" w:rsidRPr="00B64EF5">
              <w:rPr>
                <w:rFonts w:cstheme="minorHAnsi"/>
                <w:sz w:val="24"/>
                <w:szCs w:val="24"/>
                <w:lang w:bidi="es-ES"/>
              </w:rPr>
              <w:t xml:space="preserve">Carta(s) de compromiso de confidencialidad para </w:t>
            </w:r>
            <w:proofErr w:type="spellStart"/>
            <w:r w:rsidR="00892B20" w:rsidRPr="00B64EF5">
              <w:rPr>
                <w:rFonts w:cstheme="minorHAnsi"/>
                <w:sz w:val="24"/>
                <w:szCs w:val="24"/>
                <w:lang w:bidi="es-ES"/>
              </w:rPr>
              <w:t>co-investigador</w:t>
            </w:r>
            <w:proofErr w:type="spellEnd"/>
            <w:r w:rsidR="002B0231" w:rsidRPr="00B64EF5">
              <w:rPr>
                <w:rFonts w:cstheme="minorHAnsi"/>
                <w:sz w:val="24"/>
                <w:szCs w:val="24"/>
                <w:lang w:bidi="es-ES"/>
              </w:rPr>
              <w:t>/</w:t>
            </w:r>
            <w:r w:rsidR="00892B20" w:rsidRPr="00B64EF5">
              <w:rPr>
                <w:rFonts w:cstheme="minorHAnsi"/>
                <w:sz w:val="24"/>
                <w:szCs w:val="24"/>
                <w:lang w:bidi="es-ES"/>
              </w:rPr>
              <w:t xml:space="preserve">es, estudiantes y de todos los involucrados en la recolección, transcripción y análisis de datos </w:t>
            </w:r>
            <w:r w:rsidR="00892B20" w:rsidRPr="00B64EF5">
              <w:rPr>
                <w:rFonts w:cstheme="minorHAnsi"/>
                <w:i/>
                <w:sz w:val="24"/>
                <w:szCs w:val="24"/>
                <w:lang w:bidi="es-ES"/>
              </w:rPr>
              <w:t>(cuando corresponde)</w:t>
            </w:r>
          </w:p>
          <w:p w14:paraId="5C2B1238" w14:textId="20CB1726" w:rsidR="00615005" w:rsidRPr="00B64EF5" w:rsidRDefault="00E57296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79214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Consentimiento(s) Informado(s) y Asentimiento(s) Informado(s) para todos los participantes y</w:t>
            </w:r>
          </w:p>
          <w:p w14:paraId="7B66E178" w14:textId="5F79AB30" w:rsidR="00615005" w:rsidRPr="00B64EF5" w:rsidRDefault="00615005" w:rsidP="00615005">
            <w:pPr>
              <w:rPr>
                <w:rFonts w:cstheme="minorHAnsi"/>
                <w:i/>
                <w:sz w:val="24"/>
                <w:szCs w:val="24"/>
                <w:lang w:bidi="es-ES"/>
              </w:rPr>
            </w:pPr>
            <w:r w:rsidRPr="00B64EF5">
              <w:rPr>
                <w:rFonts w:cstheme="minorHAnsi"/>
                <w:sz w:val="24"/>
                <w:szCs w:val="24"/>
                <w:lang w:bidi="es-ES"/>
              </w:rPr>
              <w:t>actores involucrados en el estudio</w:t>
            </w:r>
            <w:r w:rsidR="00CD1485" w:rsidRPr="00B64EF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CD1485" w:rsidRPr="00B64EF5">
              <w:rPr>
                <w:rFonts w:cstheme="minorHAnsi"/>
                <w:i/>
                <w:sz w:val="24"/>
                <w:szCs w:val="24"/>
                <w:lang w:bidi="es-ES"/>
              </w:rPr>
              <w:t>(excepto si se pide dispensa de Consentimiento Informado)</w:t>
            </w:r>
          </w:p>
          <w:p w14:paraId="0936AF22" w14:textId="77777777" w:rsidR="00615005" w:rsidRPr="00B64EF5" w:rsidRDefault="00E57296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040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57" w:rsidRPr="00B64EF5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B64EF5">
              <w:rPr>
                <w:rFonts w:cstheme="minorHAnsi"/>
                <w:sz w:val="24"/>
                <w:szCs w:val="24"/>
                <w:lang w:bidi="es-ES"/>
              </w:rPr>
              <w:t xml:space="preserve"> Otro(s) documentos (indicar cuales):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23520028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B64EF5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</w:t>
                </w:r>
              </w:sdtContent>
            </w:sdt>
          </w:p>
          <w:p w14:paraId="40B11F25" w14:textId="77777777" w:rsidR="00C1613B" w:rsidRPr="00B64EF5" w:rsidRDefault="00C1613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</w:p>
          <w:p w14:paraId="4D0E320B" w14:textId="77777777" w:rsidR="00C1613B" w:rsidRDefault="00C1613B" w:rsidP="00C1613B">
            <w:pPr>
              <w:jc w:val="both"/>
              <w:rPr>
                <w:rStyle w:val="Hipervnculo"/>
                <w:rFonts w:cstheme="minorHAnsi"/>
                <w:sz w:val="24"/>
                <w:szCs w:val="24"/>
                <w:shd w:val="clear" w:color="auto" w:fill="D9E2F3" w:themeFill="accent5" w:themeFillTint="33"/>
              </w:rPr>
            </w:pPr>
            <w:r w:rsidRPr="00B64EF5">
              <w:rPr>
                <w:rFonts w:cstheme="minorHAnsi"/>
                <w:b/>
                <w:color w:val="C00000"/>
                <w:sz w:val="24"/>
                <w:szCs w:val="24"/>
                <w:shd w:val="clear" w:color="auto" w:fill="D9E2F3" w:themeFill="accent5" w:themeFillTint="33"/>
              </w:rPr>
              <w:t>ATENCIÓN:</w:t>
            </w:r>
            <w:r w:rsidRPr="00B64EF5">
              <w:rPr>
                <w:rFonts w:cstheme="minorHAnsi"/>
                <w:sz w:val="24"/>
                <w:szCs w:val="24"/>
                <w:shd w:val="clear" w:color="auto" w:fill="D9E2F3" w:themeFill="accent5" w:themeFillTint="33"/>
              </w:rPr>
              <w:t xml:space="preserve"> para una fácil y rápida revisión y asignación de los proyectos, los nombres de los </w:t>
            </w:r>
            <w:r w:rsidRPr="00B64EF5">
              <w:rPr>
                <w:rFonts w:cstheme="minorHAnsi"/>
                <w:b/>
                <w:sz w:val="24"/>
                <w:szCs w:val="24"/>
                <w:shd w:val="clear" w:color="auto" w:fill="D9E2F3" w:themeFill="accent5" w:themeFillTint="33"/>
              </w:rPr>
              <w:t>archivos en adjunto</w:t>
            </w:r>
            <w:r w:rsidRPr="00B64EF5">
              <w:rPr>
                <w:rFonts w:cstheme="minorHAnsi"/>
                <w:sz w:val="24"/>
                <w:szCs w:val="24"/>
                <w:shd w:val="clear" w:color="auto" w:fill="D9E2F3" w:themeFill="accent5" w:themeFillTint="33"/>
              </w:rPr>
              <w:t xml:space="preserve"> explicitados en este informe deben </w:t>
            </w:r>
            <w:r w:rsidRPr="00B64EF5">
              <w:rPr>
                <w:rFonts w:cstheme="minorHAnsi"/>
                <w:b/>
                <w:sz w:val="24"/>
                <w:szCs w:val="24"/>
                <w:shd w:val="clear" w:color="auto" w:fill="D9E2F3" w:themeFill="accent5" w:themeFillTint="33"/>
              </w:rPr>
              <w:t>corresponder</w:t>
            </w:r>
            <w:r w:rsidRPr="00B64EF5">
              <w:rPr>
                <w:rFonts w:cstheme="minorHAnsi"/>
                <w:sz w:val="24"/>
                <w:szCs w:val="24"/>
                <w:shd w:val="clear" w:color="auto" w:fill="D9E2F3" w:themeFill="accent5" w:themeFillTint="33"/>
              </w:rPr>
              <w:t xml:space="preserve"> a los títulos de los anexos detallados al interior del formulario de proyecto. </w:t>
            </w:r>
            <w:r w:rsidR="00021460" w:rsidRPr="00B64EF5">
              <w:rPr>
                <w:rFonts w:cstheme="minorHAnsi"/>
                <w:sz w:val="24"/>
                <w:szCs w:val="24"/>
                <w:shd w:val="clear" w:color="auto" w:fill="D9E2F3" w:themeFill="accent5" w:themeFillTint="33"/>
              </w:rPr>
              <w:t xml:space="preserve">Los modelos de documentos puede descargarlos de la página web del CEC: </w:t>
            </w:r>
            <w:hyperlink r:id="rId10" w:history="1">
              <w:r w:rsidR="00021460" w:rsidRPr="00B64EF5">
                <w:rPr>
                  <w:rStyle w:val="Hipervnculo"/>
                  <w:rFonts w:cstheme="minorHAnsi"/>
                  <w:sz w:val="24"/>
                  <w:szCs w:val="24"/>
                  <w:shd w:val="clear" w:color="auto" w:fill="D9E2F3" w:themeFill="accent5" w:themeFillTint="33"/>
                </w:rPr>
                <w:t>https://portal.ucm.cl/comite-etica-cientifico/documentos-cec</w:t>
              </w:r>
            </w:hyperlink>
          </w:p>
          <w:p w14:paraId="5E8591FC" w14:textId="77777777" w:rsidR="0073291D" w:rsidRDefault="0073291D" w:rsidP="00C1613B">
            <w:pPr>
              <w:jc w:val="both"/>
              <w:rPr>
                <w:rStyle w:val="Hipervnculo"/>
                <w:rFonts w:cstheme="minorHAnsi"/>
                <w:sz w:val="24"/>
                <w:szCs w:val="24"/>
                <w:shd w:val="clear" w:color="auto" w:fill="D9E2F3" w:themeFill="accent5" w:themeFillTint="33"/>
              </w:rPr>
            </w:pPr>
          </w:p>
          <w:p w14:paraId="1A45003F" w14:textId="77777777" w:rsidR="0073291D" w:rsidRDefault="0073291D" w:rsidP="00C1613B">
            <w:pPr>
              <w:jc w:val="both"/>
              <w:rPr>
                <w:rFonts w:cstheme="minorHAnsi"/>
                <w:color w:val="0563C1" w:themeColor="hyperlink"/>
                <w:sz w:val="24"/>
                <w:szCs w:val="24"/>
                <w:u w:val="single"/>
                <w:shd w:val="clear" w:color="auto" w:fill="D9E2F3" w:themeFill="accent5" w:themeFillTint="33"/>
              </w:rPr>
            </w:pPr>
          </w:p>
          <w:p w14:paraId="32803954" w14:textId="4BA66D1C" w:rsidR="0073291D" w:rsidRPr="0073291D" w:rsidRDefault="0073291D" w:rsidP="0073291D">
            <w:pPr>
              <w:shd w:val="clear" w:color="auto" w:fill="D9E2F3" w:themeFill="accent5" w:themeFillTint="33"/>
              <w:spacing w:line="25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3291D"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  <w:t>COMPROMISO DEL INVESTIGADOR RESPONSABLE:</w:t>
            </w:r>
            <w:r w:rsidRPr="0073291D">
              <w:rPr>
                <w:rFonts w:ascii="Calibri" w:eastAsia="Calibri" w:hAnsi="Calibri" w:cs="Calibri"/>
                <w:sz w:val="24"/>
                <w:szCs w:val="24"/>
              </w:rPr>
              <w:t xml:space="preserve"> La información vertida en este formulario es fidedigna al proyecto original</w:t>
            </w:r>
            <w:r w:rsidR="00E56EEB">
              <w:rPr>
                <w:rFonts w:ascii="Calibri" w:eastAsia="Calibri" w:hAnsi="Calibri" w:cs="Calibri"/>
                <w:sz w:val="24"/>
                <w:szCs w:val="24"/>
              </w:rPr>
              <w:t>. C</w:t>
            </w:r>
            <w:r w:rsidRPr="0073291D">
              <w:rPr>
                <w:rFonts w:ascii="Calibri" w:eastAsia="Calibri" w:hAnsi="Calibri" w:cs="Calibri"/>
                <w:sz w:val="24"/>
                <w:szCs w:val="24"/>
              </w:rPr>
              <w:t xml:space="preserve">omo investigador responsable </w:t>
            </w:r>
            <w:bookmarkStart w:id="0" w:name="_Hlk137716166"/>
            <w:r w:rsidRPr="0073291D">
              <w:rPr>
                <w:rFonts w:ascii="Calibri" w:eastAsia="Calibri" w:hAnsi="Calibri" w:cs="Calibri"/>
                <w:sz w:val="24"/>
                <w:szCs w:val="24"/>
              </w:rPr>
              <w:t xml:space="preserve">declaro que los cambios solicitados por el Comité de Ética científica, serán implementados tanto en la ejecución del proyecto, como en el documento original, presentación o divulgación. </w:t>
            </w:r>
          </w:p>
          <w:bookmarkEnd w:id="0"/>
          <w:p w14:paraId="7C241BC3" w14:textId="77777777" w:rsidR="0073291D" w:rsidRPr="0073291D" w:rsidRDefault="0073291D" w:rsidP="0073291D">
            <w:pPr>
              <w:shd w:val="clear" w:color="auto" w:fill="D9E2F3" w:themeFill="accent5" w:themeFillTint="33"/>
              <w:spacing w:line="25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49F64A" w14:textId="77777777" w:rsidR="0073291D" w:rsidRPr="0073291D" w:rsidRDefault="0073291D" w:rsidP="0073291D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bidi="es-ES"/>
              </w:rPr>
            </w:pPr>
            <w:r w:rsidRPr="0073291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Wingdings 2" w:hAnsi="Calibri" w:cs="Calibri"/>
                  <w:sz w:val="24"/>
                  <w:szCs w:val="24"/>
                  <w:lang w:bidi="es-ES"/>
                </w:rPr>
                <w:id w:val="285322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73291D">
                  <w:rPr>
                    <w:rFonts w:ascii="Calibri" w:eastAsia="Wingdings 2" w:hAnsi="Calibri" w:cs="Calibr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Pr="0073291D">
              <w:rPr>
                <w:rFonts w:ascii="Calibri" w:eastAsia="Calibri" w:hAnsi="Calibri" w:cs="Calibr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  <w:lang w:bidi="es-ES"/>
                </w:rPr>
                <w:id w:val="-878312967"/>
                <w:placeholder>
                  <w:docPart w:val="8929472528F94C5E8330EB8BEDF618A3"/>
                </w:placeholder>
                <w:text/>
              </w:sdtPr>
              <w:sdtEndPr/>
              <w:sdtContent>
                <w:r w:rsidRPr="0073291D">
                  <w:rPr>
                    <w:rFonts w:ascii="Calibri" w:eastAsia="Calibri" w:hAnsi="Calibri" w:cs="Calibri"/>
                    <w:sz w:val="24"/>
                    <w:szCs w:val="24"/>
                    <w:lang w:bidi="es-ES"/>
                  </w:rPr>
                  <w:t>__nombre completo IR_________________________</w:t>
                </w:r>
              </w:sdtContent>
            </w:sdt>
            <w:r w:rsidRPr="0073291D">
              <w:rPr>
                <w:rFonts w:ascii="Calibri" w:eastAsia="Calibri" w:hAnsi="Calibri" w:cs="Calibri"/>
                <w:sz w:val="24"/>
                <w:szCs w:val="24"/>
                <w:lang w:bidi="es-ES"/>
              </w:rPr>
              <w:t xml:space="preserve"> estoy en conocimiento de mi compromiso y responsabilidad sobre la información que declaro en este formulario e implementar en mi proyecto y ejecución de este, los cambios solicitados por el CEC. </w:t>
            </w:r>
          </w:p>
          <w:p w14:paraId="3396F846" w14:textId="5DE0F5DD" w:rsidR="0073291D" w:rsidRPr="0073291D" w:rsidRDefault="0073291D" w:rsidP="00C1613B">
            <w:pPr>
              <w:jc w:val="both"/>
              <w:rPr>
                <w:rFonts w:cstheme="minorHAnsi"/>
                <w:color w:val="0563C1" w:themeColor="hyperlink"/>
                <w:sz w:val="24"/>
                <w:szCs w:val="24"/>
                <w:u w:val="single"/>
                <w:shd w:val="clear" w:color="auto" w:fill="D9E2F3" w:themeFill="accent5" w:themeFillTint="33"/>
              </w:rPr>
            </w:pPr>
          </w:p>
        </w:tc>
      </w:tr>
      <w:tr w:rsidR="00615005" w14:paraId="0955AAFA" w14:textId="77777777" w:rsidTr="6196D931"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</w:tcPr>
          <w:p w14:paraId="64F1E035" w14:textId="04EA4C63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3335E2" w14:textId="77777777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</w:tcPr>
          <w:p w14:paraId="7DA6F6C4" w14:textId="7502BBC4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</w:tr>
    </w:tbl>
    <w:p w14:paraId="38679804" w14:textId="189DD9B0" w:rsidR="00241D94" w:rsidRDefault="00241D94" w:rsidP="00D90DF5"/>
    <w:p w14:paraId="7AB4F885" w14:textId="291EEC55" w:rsidR="003E6DD1" w:rsidRDefault="003E6DD1">
      <w:r>
        <w:br w:type="page"/>
      </w:r>
    </w:p>
    <w:p w14:paraId="225D544B" w14:textId="77777777" w:rsidR="00615E5F" w:rsidRDefault="00615E5F" w:rsidP="00D90DF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AB625B" w14:paraId="589FF68D" w14:textId="77777777" w:rsidTr="448FADA3">
        <w:tc>
          <w:tcPr>
            <w:tcW w:w="10070" w:type="dxa"/>
            <w:shd w:val="clear" w:color="auto" w:fill="2E74B5" w:themeFill="accent1" w:themeFillShade="BF"/>
          </w:tcPr>
          <w:p w14:paraId="3AA149FB" w14:textId="0C4BD922" w:rsidR="00AB625B" w:rsidRPr="00AB625B" w:rsidRDefault="003C3335" w:rsidP="003C333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="00AB625B" w:rsidRPr="00AB625B">
              <w:rPr>
                <w:b/>
                <w:color w:val="FFFFFF" w:themeColor="background1"/>
              </w:rPr>
              <w:t>Evaluación de validez científica y relevancia</w:t>
            </w:r>
          </w:p>
        </w:tc>
      </w:tr>
      <w:tr w:rsidR="00AB625B" w14:paraId="13779A64" w14:textId="77777777" w:rsidTr="448FADA3">
        <w:tc>
          <w:tcPr>
            <w:tcW w:w="10070" w:type="dxa"/>
          </w:tcPr>
          <w:p w14:paraId="093A0FAA" w14:textId="56C0E05A" w:rsidR="00AB625B" w:rsidRPr="003C3335" w:rsidRDefault="29477A5B" w:rsidP="003B78F9">
            <w:pPr>
              <w:pStyle w:val="Subttulo"/>
              <w:jc w:val="both"/>
            </w:pPr>
            <w:r w:rsidRPr="448FADA3">
              <w:rPr>
                <w:i/>
                <w:iCs/>
                <w:color w:val="5A5A5A"/>
              </w:rPr>
              <w:t xml:space="preserve">En esta sección se debe proveer información sobre cómo se fundamenta el estudio en el marco teórico/empírico y la relevancia del mismo para justificar </w:t>
            </w:r>
            <w:r w:rsidR="00220793">
              <w:rPr>
                <w:i/>
                <w:iCs/>
                <w:color w:val="5A5A5A"/>
              </w:rPr>
              <w:t>el uso retrospectivo de datos</w:t>
            </w:r>
            <w:r w:rsidRPr="448FADA3">
              <w:rPr>
                <w:i/>
                <w:iCs/>
                <w:color w:val="5A5A5A"/>
              </w:rPr>
              <w:t xml:space="preserve"> en este estudio.</w:t>
            </w:r>
          </w:p>
        </w:tc>
      </w:tr>
    </w:tbl>
    <w:p w14:paraId="0DF459D7" w14:textId="032D7D7F" w:rsidR="00CC78E8" w:rsidRDefault="00CC78E8" w:rsidP="00CC78E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E47D0" w14:paraId="21B3F83F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1497E189" w14:textId="15D75693" w:rsidR="009E47D0" w:rsidRPr="00BD42ED" w:rsidRDefault="45054E86" w:rsidP="0AC6819E">
            <w:pPr>
              <w:pStyle w:val="Ttulo2"/>
              <w:outlineLvl w:val="1"/>
              <w:rPr>
                <w:b/>
                <w:bCs/>
              </w:rPr>
            </w:pPr>
            <w:r w:rsidRPr="6196D931">
              <w:rPr>
                <w:b/>
                <w:bCs/>
              </w:rPr>
              <w:t>Introducción/Marco teórico (incluir títulos, subtítulos y párrafos si aplica; m</w:t>
            </w:r>
            <w:r w:rsidR="2ACF3E88" w:rsidRPr="6196D931">
              <w:rPr>
                <w:b/>
                <w:bCs/>
              </w:rPr>
              <w:t>á</w:t>
            </w:r>
            <w:r w:rsidRPr="6196D931">
              <w:rPr>
                <w:b/>
                <w:bCs/>
              </w:rPr>
              <w:t xml:space="preserve">x. </w:t>
            </w:r>
            <w:r w:rsidR="6ED629C4" w:rsidRPr="6196D931">
              <w:rPr>
                <w:b/>
                <w:bCs/>
              </w:rPr>
              <w:t>2000</w:t>
            </w:r>
            <w:r w:rsidRPr="6196D931">
              <w:rPr>
                <w:b/>
                <w:bCs/>
              </w:rPr>
              <w:t xml:space="preserve"> palabras)</w:t>
            </w:r>
          </w:p>
        </w:tc>
      </w:tr>
      <w:tr w:rsidR="003B5E7A" w14:paraId="665C1909" w14:textId="77777777" w:rsidTr="6196D931">
        <w:tc>
          <w:tcPr>
            <w:tcW w:w="10070" w:type="dxa"/>
          </w:tcPr>
          <w:p w14:paraId="5A5ABEF1" w14:textId="06332C73" w:rsidR="003B5E7A" w:rsidRPr="003B5E7A" w:rsidRDefault="00D33E8B" w:rsidP="003B78F9">
            <w:pPr>
              <w:jc w:val="both"/>
              <w:rPr>
                <w:i/>
                <w:sz w:val="18"/>
                <w:szCs w:val="18"/>
              </w:rPr>
            </w:pPr>
            <w:r w:rsidRPr="00075140">
              <w:rPr>
                <w:i/>
                <w:sz w:val="18"/>
                <w:szCs w:val="18"/>
              </w:rPr>
              <w:t xml:space="preserve">Se sugiere resumir el marco teórico del proyecto, </w:t>
            </w:r>
            <w:r>
              <w:rPr>
                <w:i/>
                <w:sz w:val="18"/>
                <w:szCs w:val="18"/>
              </w:rPr>
              <w:t xml:space="preserve">presentando lo </w:t>
            </w:r>
            <w:r w:rsidRPr="00075140">
              <w:rPr>
                <w:i/>
                <w:sz w:val="18"/>
                <w:szCs w:val="18"/>
              </w:rPr>
              <w:t>que fundamentan el estudio, los objetivos, las hipótesis y las variables estudiadas.</w:t>
            </w:r>
            <w:r>
              <w:rPr>
                <w:i/>
                <w:sz w:val="18"/>
                <w:szCs w:val="18"/>
              </w:rPr>
              <w:t xml:space="preserve"> En caso de precisar más espacio, justificar el motivo.</w:t>
            </w:r>
          </w:p>
        </w:tc>
      </w:tr>
      <w:tr w:rsidR="009E47D0" w14:paraId="1C69F957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10475A90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1C835322" w14:textId="77777777" w:rsidTr="6196D931">
        <w:trPr>
          <w:trHeight w:val="3112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D5" w14:textId="77777777" w:rsidR="009E47D0" w:rsidRPr="008B51EA" w:rsidRDefault="009E47D0" w:rsidP="009E47D0">
            <w:pPr>
              <w:rPr>
                <w:sz w:val="20"/>
                <w:szCs w:val="20"/>
              </w:rPr>
            </w:pPr>
          </w:p>
        </w:tc>
      </w:tr>
      <w:tr w:rsidR="009E47D0" w14:paraId="5CD47665" w14:textId="77777777" w:rsidTr="6196D931">
        <w:tc>
          <w:tcPr>
            <w:tcW w:w="10070" w:type="dxa"/>
            <w:tcBorders>
              <w:top w:val="single" w:sz="4" w:space="0" w:color="auto"/>
            </w:tcBorders>
          </w:tcPr>
          <w:p w14:paraId="75190B5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6898EBEA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5DCEFBA6" w14:textId="045064E0" w:rsidR="009E47D0" w:rsidRPr="00BD42ED" w:rsidRDefault="0B6DCD9D" w:rsidP="448FADA3">
            <w:pPr>
              <w:pStyle w:val="Ttulo2"/>
              <w:outlineLvl w:val="1"/>
              <w:rPr>
                <w:b/>
                <w:bCs/>
              </w:rPr>
            </w:pPr>
            <w:r w:rsidRPr="6196D931">
              <w:rPr>
                <w:b/>
                <w:bCs/>
              </w:rPr>
              <w:t>Justificación y relevancia del estudio (m</w:t>
            </w:r>
            <w:r w:rsidR="47674D6F" w:rsidRPr="6196D931">
              <w:rPr>
                <w:b/>
                <w:bCs/>
              </w:rPr>
              <w:t>á</w:t>
            </w:r>
            <w:r w:rsidRPr="6196D931">
              <w:rPr>
                <w:b/>
                <w:bCs/>
              </w:rPr>
              <w:t xml:space="preserve">x. </w:t>
            </w:r>
            <w:r w:rsidR="16065F72" w:rsidRPr="6196D931">
              <w:rPr>
                <w:b/>
                <w:bCs/>
              </w:rPr>
              <w:t>1500</w:t>
            </w:r>
            <w:r w:rsidRPr="6196D931">
              <w:rPr>
                <w:b/>
                <w:bCs/>
              </w:rPr>
              <w:t xml:space="preserve"> palabras)</w:t>
            </w:r>
          </w:p>
        </w:tc>
      </w:tr>
      <w:tr w:rsidR="009E47D0" w14:paraId="75CC39E0" w14:textId="77777777" w:rsidTr="6196D931">
        <w:tc>
          <w:tcPr>
            <w:tcW w:w="10070" w:type="dxa"/>
          </w:tcPr>
          <w:p w14:paraId="4D9F5D54" w14:textId="6CB080EC" w:rsidR="009E47D0" w:rsidRPr="009E47D0" w:rsidRDefault="1641393D" w:rsidP="1641393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Indicar la relevancia científica y social de este estudio.</w:t>
            </w:r>
          </w:p>
        </w:tc>
      </w:tr>
      <w:tr w:rsidR="009E47D0" w14:paraId="2F57A9A2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36D548D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74AF0C76" w14:textId="77777777" w:rsidTr="6196D931">
        <w:trPr>
          <w:trHeight w:val="122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3AB" w14:textId="17BC0511" w:rsidR="009E47D0" w:rsidRDefault="009E47D0" w:rsidP="008B51EA"/>
        </w:tc>
      </w:tr>
      <w:tr w:rsidR="009E47D0" w14:paraId="632F5586" w14:textId="77777777" w:rsidTr="6196D931">
        <w:trPr>
          <w:trHeight w:val="137"/>
        </w:trPr>
        <w:tc>
          <w:tcPr>
            <w:tcW w:w="10070" w:type="dxa"/>
            <w:tcBorders>
              <w:top w:val="single" w:sz="4" w:space="0" w:color="auto"/>
            </w:tcBorders>
          </w:tcPr>
          <w:p w14:paraId="7FD9D78E" w14:textId="06C37C39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05CF9768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2ECCE73B" w14:textId="73307B82" w:rsidR="009E47D0" w:rsidRPr="00BD42ED" w:rsidRDefault="00AB792D" w:rsidP="00485300">
            <w:pPr>
              <w:pStyle w:val="Ttulo2"/>
              <w:outlineLvl w:val="1"/>
              <w:rPr>
                <w:b/>
              </w:rPr>
            </w:pPr>
            <w:r w:rsidRPr="00BD42ED">
              <w:rPr>
                <w:b/>
              </w:rPr>
              <w:t>Hipótesis</w:t>
            </w:r>
            <w:r w:rsidR="00485300">
              <w:rPr>
                <w:b/>
              </w:rPr>
              <w:t xml:space="preserve"> del estudio</w:t>
            </w:r>
          </w:p>
        </w:tc>
      </w:tr>
      <w:tr w:rsidR="009E47D0" w14:paraId="228F0AF2" w14:textId="77777777" w:rsidTr="6196D931">
        <w:tc>
          <w:tcPr>
            <w:tcW w:w="10070" w:type="dxa"/>
          </w:tcPr>
          <w:p w14:paraId="07F02383" w14:textId="31A1CCD2" w:rsidR="009E47D0" w:rsidRPr="00AB792D" w:rsidRDefault="00485300" w:rsidP="0048530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 recuerda</w:t>
            </w:r>
            <w:r w:rsidR="5178CD06" w:rsidRPr="1641393D">
              <w:rPr>
                <w:i/>
                <w:iCs/>
                <w:sz w:val="18"/>
                <w:szCs w:val="18"/>
              </w:rPr>
              <w:t xml:space="preserve"> que las hipótesis deben estar fundamentadas de forma clara en el marco teórico.</w:t>
            </w:r>
          </w:p>
        </w:tc>
      </w:tr>
      <w:tr w:rsidR="009E47D0" w14:paraId="739C5EDC" w14:textId="77777777" w:rsidTr="6196D931">
        <w:trPr>
          <w:trHeight w:val="66"/>
        </w:trPr>
        <w:tc>
          <w:tcPr>
            <w:tcW w:w="10070" w:type="dxa"/>
            <w:tcBorders>
              <w:bottom w:val="single" w:sz="4" w:space="0" w:color="auto"/>
            </w:tcBorders>
          </w:tcPr>
          <w:p w14:paraId="64A39BC9" w14:textId="699C8CBA" w:rsidR="009E47D0" w:rsidRPr="00BD42ED" w:rsidRDefault="009E47D0" w:rsidP="00BD42ED">
            <w:pPr>
              <w:rPr>
                <w:sz w:val="10"/>
                <w:szCs w:val="10"/>
              </w:rPr>
            </w:pPr>
          </w:p>
        </w:tc>
      </w:tr>
      <w:tr w:rsidR="003B5E7A" w14:paraId="5C8E6302" w14:textId="77777777" w:rsidTr="6196D931">
        <w:trPr>
          <w:trHeight w:val="1529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007" w14:textId="77777777" w:rsidR="00AB625B" w:rsidRDefault="00AB625B" w:rsidP="00BD42ED">
            <w:pPr>
              <w:rPr>
                <w:sz w:val="20"/>
                <w:szCs w:val="20"/>
              </w:rPr>
            </w:pPr>
          </w:p>
          <w:p w14:paraId="6CB8C960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428C1754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11474458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368D9482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083005FE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215062AB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46DE97FF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32FE07FF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5B7FCD76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23BE3BCE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7B80C955" w14:textId="77777777" w:rsidR="003B78F9" w:rsidRDefault="003B78F9" w:rsidP="00BD42ED">
            <w:pPr>
              <w:rPr>
                <w:sz w:val="20"/>
                <w:szCs w:val="20"/>
              </w:rPr>
            </w:pPr>
          </w:p>
          <w:p w14:paraId="3953BD35" w14:textId="5409153E" w:rsidR="003B78F9" w:rsidRPr="008B51EA" w:rsidRDefault="003B78F9" w:rsidP="00BD42ED">
            <w:pPr>
              <w:rPr>
                <w:sz w:val="20"/>
                <w:szCs w:val="20"/>
              </w:rPr>
            </w:pPr>
          </w:p>
        </w:tc>
      </w:tr>
      <w:tr w:rsidR="003B5E7A" w14:paraId="4ADA3C0B" w14:textId="77777777" w:rsidTr="6196D931">
        <w:tc>
          <w:tcPr>
            <w:tcW w:w="10070" w:type="dxa"/>
            <w:tcBorders>
              <w:top w:val="single" w:sz="4" w:space="0" w:color="auto"/>
            </w:tcBorders>
          </w:tcPr>
          <w:p w14:paraId="31CE1A78" w14:textId="4220BB37" w:rsidR="003B5E7A" w:rsidRPr="003B5E7A" w:rsidRDefault="003B5E7A" w:rsidP="00643552">
            <w:pPr>
              <w:rPr>
                <w:sz w:val="10"/>
                <w:szCs w:val="10"/>
              </w:rPr>
            </w:pPr>
          </w:p>
        </w:tc>
      </w:tr>
      <w:tr w:rsidR="009E47D0" w14:paraId="242B611E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50F00CE4" w14:textId="2DE639BB" w:rsidR="009E47D0" w:rsidRPr="003B5E7A" w:rsidRDefault="00BD42ED" w:rsidP="003B5E7A">
            <w:pPr>
              <w:pStyle w:val="Ttulo2"/>
              <w:outlineLvl w:val="1"/>
              <w:rPr>
                <w:b/>
              </w:rPr>
            </w:pPr>
            <w:r w:rsidRPr="003B5E7A">
              <w:rPr>
                <w:b/>
              </w:rPr>
              <w:t>Objetivo general del estudio</w:t>
            </w:r>
          </w:p>
        </w:tc>
      </w:tr>
      <w:tr w:rsidR="00BD42ED" w14:paraId="7D2BFF4F" w14:textId="77777777" w:rsidTr="6196D931">
        <w:tc>
          <w:tcPr>
            <w:tcW w:w="10070" w:type="dxa"/>
          </w:tcPr>
          <w:p w14:paraId="19D78C3F" w14:textId="220BA140" w:rsidR="00BD42ED" w:rsidRPr="00BD42ED" w:rsidRDefault="00BD42ED" w:rsidP="003B78F9">
            <w:pPr>
              <w:jc w:val="both"/>
              <w:rPr>
                <w:i/>
                <w:sz w:val="18"/>
                <w:szCs w:val="18"/>
              </w:rPr>
            </w:pPr>
            <w:r w:rsidRPr="00BD42ED">
              <w:rPr>
                <w:i/>
                <w:sz w:val="18"/>
                <w:szCs w:val="18"/>
              </w:rPr>
              <w:t>Se recuerda que el objetivo general tiene que recoger todos los objetivos específicos, por lo tanto, los verbos deben expresar una acción más general.</w:t>
            </w:r>
          </w:p>
        </w:tc>
      </w:tr>
      <w:tr w:rsidR="00BD42ED" w14:paraId="3CF96714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73F2998B" w14:textId="5078C730" w:rsidR="00BD42ED" w:rsidRPr="00BD42ED" w:rsidRDefault="00BD42ED" w:rsidP="00BD42ED">
            <w:pPr>
              <w:rPr>
                <w:sz w:val="10"/>
                <w:szCs w:val="10"/>
              </w:rPr>
            </w:pPr>
          </w:p>
        </w:tc>
      </w:tr>
      <w:tr w:rsidR="00BD42ED" w14:paraId="75FAEE69" w14:textId="77777777" w:rsidTr="6196D931">
        <w:trPr>
          <w:trHeight w:val="36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E76" w14:textId="77777777" w:rsidR="00BD42ED" w:rsidRDefault="00BD42ED" w:rsidP="009E47D0"/>
        </w:tc>
      </w:tr>
      <w:tr w:rsidR="00FC47E4" w14:paraId="497ECA61" w14:textId="77777777" w:rsidTr="6196D931">
        <w:tc>
          <w:tcPr>
            <w:tcW w:w="10070" w:type="dxa"/>
            <w:tcBorders>
              <w:top w:val="single" w:sz="4" w:space="0" w:color="auto"/>
            </w:tcBorders>
            <w:shd w:val="clear" w:color="auto" w:fill="auto"/>
          </w:tcPr>
          <w:p w14:paraId="7C685481" w14:textId="74BB737E" w:rsidR="00FC47E4" w:rsidRPr="00FC47E4" w:rsidRDefault="00FC47E4" w:rsidP="00FC47E4">
            <w:pPr>
              <w:pStyle w:val="Ttulo2"/>
              <w:outlineLvl w:val="1"/>
              <w:rPr>
                <w:sz w:val="10"/>
                <w:szCs w:val="10"/>
              </w:rPr>
            </w:pPr>
          </w:p>
        </w:tc>
      </w:tr>
      <w:tr w:rsidR="00BD42ED" w14:paraId="2B4D7330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36991F2B" w14:textId="50BFCE4D" w:rsidR="00BD42ED" w:rsidRPr="003B5E7A" w:rsidRDefault="00BD42ED" w:rsidP="003B5E7A">
            <w:pPr>
              <w:pStyle w:val="Ttulo2"/>
              <w:outlineLvl w:val="1"/>
              <w:rPr>
                <w:b/>
              </w:rPr>
            </w:pPr>
            <w:r w:rsidRPr="003B5E7A">
              <w:rPr>
                <w:b/>
              </w:rPr>
              <w:t>Objetivos específicos del estudio</w:t>
            </w:r>
          </w:p>
        </w:tc>
      </w:tr>
      <w:tr w:rsidR="00BD42ED" w14:paraId="5E911DFE" w14:textId="77777777" w:rsidTr="6196D931">
        <w:tc>
          <w:tcPr>
            <w:tcW w:w="10070" w:type="dxa"/>
          </w:tcPr>
          <w:p w14:paraId="315D2CEC" w14:textId="2F379137" w:rsidR="00BD42ED" w:rsidRPr="00BD42ED" w:rsidRDefault="00BD42ED" w:rsidP="003B78F9">
            <w:pPr>
              <w:jc w:val="both"/>
              <w:rPr>
                <w:i/>
                <w:sz w:val="18"/>
                <w:szCs w:val="18"/>
              </w:rPr>
            </w:pPr>
            <w:r w:rsidRPr="00BD42ED">
              <w:rPr>
                <w:i/>
                <w:sz w:val="18"/>
                <w:szCs w:val="18"/>
              </w:rPr>
              <w:t>Revisar que los objetivos específicos ingresados no correspondan a actividades de investigación y que cada objetivo incluido esté fundamentado en el marco teórico y las variables declaradas estén debidamente descritas en la sección de análisis.</w:t>
            </w:r>
          </w:p>
        </w:tc>
      </w:tr>
      <w:tr w:rsidR="003B5E7A" w14:paraId="505CCCD2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295581AF" w14:textId="19D31380" w:rsidR="003B5E7A" w:rsidRPr="003B5E7A" w:rsidRDefault="003B5E7A" w:rsidP="003B78F9">
            <w:pPr>
              <w:jc w:val="both"/>
              <w:rPr>
                <w:sz w:val="10"/>
                <w:szCs w:val="10"/>
              </w:rPr>
            </w:pPr>
          </w:p>
        </w:tc>
      </w:tr>
      <w:tr w:rsidR="00BD42ED" w14:paraId="135F71C9" w14:textId="77777777" w:rsidTr="6196D931">
        <w:trPr>
          <w:trHeight w:val="135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553" w14:textId="23575B02" w:rsidR="00BD42ED" w:rsidRPr="008B51EA" w:rsidRDefault="00BD42ED" w:rsidP="009E47D0">
            <w:pPr>
              <w:rPr>
                <w:sz w:val="20"/>
                <w:szCs w:val="20"/>
              </w:rPr>
            </w:pPr>
          </w:p>
        </w:tc>
      </w:tr>
      <w:tr w:rsidR="00BD42ED" w14:paraId="4F8D52CE" w14:textId="77777777" w:rsidTr="6196D931">
        <w:tc>
          <w:tcPr>
            <w:tcW w:w="10070" w:type="dxa"/>
            <w:tcBorders>
              <w:top w:val="single" w:sz="4" w:space="0" w:color="auto"/>
            </w:tcBorders>
          </w:tcPr>
          <w:p w14:paraId="4F9CDB13" w14:textId="379A8208" w:rsidR="00BD42ED" w:rsidRPr="00BD42ED" w:rsidRDefault="00BD42ED" w:rsidP="00BD42ED">
            <w:pPr>
              <w:rPr>
                <w:sz w:val="10"/>
                <w:szCs w:val="10"/>
              </w:rPr>
            </w:pPr>
          </w:p>
        </w:tc>
      </w:tr>
    </w:tbl>
    <w:p w14:paraId="67BA1C3B" w14:textId="75CE94BA" w:rsidR="003B5E7A" w:rsidRDefault="003B5E7A" w:rsidP="009E47D0">
      <w:pPr>
        <w:pStyle w:val="Ttulo2"/>
      </w:pPr>
    </w:p>
    <w:p w14:paraId="7CBC8B28" w14:textId="77777777" w:rsidR="003C3335" w:rsidRDefault="003B5E7A" w:rsidP="003C3335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3335" w14:paraId="1C261321" w14:textId="77777777" w:rsidTr="00FC47E4">
        <w:tc>
          <w:tcPr>
            <w:tcW w:w="10070" w:type="dxa"/>
            <w:shd w:val="clear" w:color="auto" w:fill="2E74B5" w:themeFill="accent1" w:themeFillShade="BF"/>
          </w:tcPr>
          <w:p w14:paraId="68338945" w14:textId="744C7398" w:rsidR="003C3335" w:rsidRPr="00AB625B" w:rsidRDefault="003C3335" w:rsidP="009D406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2. Metodología</w:t>
            </w:r>
            <w:r>
              <w:rPr>
                <w:b/>
                <w:color w:val="FFFFFF" w:themeColor="background1"/>
              </w:rPr>
              <w:t>, protocolos</w:t>
            </w:r>
            <w:r w:rsidRPr="003C3335">
              <w:rPr>
                <w:b/>
                <w:color w:val="FFFFFF" w:themeColor="background1"/>
              </w:rPr>
              <w:t xml:space="preserve"> y protección de los participantes</w:t>
            </w:r>
          </w:p>
        </w:tc>
      </w:tr>
      <w:tr w:rsidR="003C3335" w14:paraId="758C3963" w14:textId="77777777" w:rsidTr="00FD4109">
        <w:trPr>
          <w:trHeight w:val="632"/>
        </w:trPr>
        <w:tc>
          <w:tcPr>
            <w:tcW w:w="10070" w:type="dxa"/>
          </w:tcPr>
          <w:p w14:paraId="7BB8A483" w14:textId="21197EC8" w:rsidR="003C3335" w:rsidRPr="003C3335" w:rsidRDefault="00FD4109" w:rsidP="003B78F9">
            <w:pPr>
              <w:pStyle w:val="Subttulo"/>
              <w:numPr>
                <w:ilvl w:val="0"/>
                <w:numId w:val="0"/>
              </w:numPr>
              <w:jc w:val="both"/>
              <w:rPr>
                <w:i/>
              </w:rPr>
            </w:pPr>
            <w:r w:rsidRPr="00590B74">
              <w:rPr>
                <w:i/>
              </w:rPr>
              <w:t>La siguiente sección recoge información sobre la(s) metodología(s) utilizada en el estudio, para explicitar cómo se dará la participación de los sujetos de investigación y/o cómo se dará el uso de sus datos. Recuerde mencionar cómo se resguardarán la privacidad y a la confidencialidad de los datos utilizados. Tales informaciones se tienen que reflejar también en los documentos legales (los Consentimientos y Asentimientos Informados).</w:t>
            </w:r>
          </w:p>
        </w:tc>
      </w:tr>
    </w:tbl>
    <w:p w14:paraId="43FA5653" w14:textId="686676D8" w:rsidR="00CC78E8" w:rsidRDefault="00CC78E8" w:rsidP="003C333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3335" w14:paraId="6831D08E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1CA10461" w14:textId="2BBBD65F" w:rsidR="003C3335" w:rsidRPr="00BD42ED" w:rsidRDefault="00485300" w:rsidP="00EA065D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Población de estudio</w:t>
            </w:r>
            <w:r w:rsidR="00EA065D">
              <w:rPr>
                <w:b/>
              </w:rPr>
              <w:t>:</w:t>
            </w:r>
          </w:p>
        </w:tc>
      </w:tr>
      <w:tr w:rsidR="003C3335" w14:paraId="52BE3317" w14:textId="77777777" w:rsidTr="6196D931">
        <w:tc>
          <w:tcPr>
            <w:tcW w:w="10070" w:type="dxa"/>
          </w:tcPr>
          <w:p w14:paraId="5A1AD730" w14:textId="2D45321C" w:rsidR="003C3335" w:rsidRPr="003B5E7A" w:rsidRDefault="00231B1B" w:rsidP="003B78F9">
            <w:pPr>
              <w:jc w:val="both"/>
              <w:rPr>
                <w:i/>
                <w:sz w:val="18"/>
                <w:szCs w:val="18"/>
              </w:rPr>
            </w:pPr>
            <w:r w:rsidRPr="00231B1B">
              <w:rPr>
                <w:i/>
                <w:sz w:val="18"/>
                <w:szCs w:val="18"/>
              </w:rPr>
              <w:t xml:space="preserve">Importante: </w:t>
            </w:r>
            <w:r w:rsidR="00C045F1">
              <w:rPr>
                <w:i/>
                <w:sz w:val="18"/>
                <w:szCs w:val="18"/>
              </w:rPr>
              <w:t>Se requiere rellena</w:t>
            </w:r>
            <w:r w:rsidR="004A255B">
              <w:rPr>
                <w:i/>
                <w:sz w:val="18"/>
                <w:szCs w:val="18"/>
              </w:rPr>
              <w:t>r este apartado</w:t>
            </w:r>
            <w:r w:rsidR="00C045F1">
              <w:rPr>
                <w:i/>
                <w:sz w:val="18"/>
                <w:szCs w:val="18"/>
              </w:rPr>
              <w:t xml:space="preserve"> con la información indicada a continuación</w:t>
            </w:r>
            <w:r w:rsidR="004A255B">
              <w:rPr>
                <w:i/>
                <w:sz w:val="18"/>
                <w:szCs w:val="18"/>
              </w:rPr>
              <w:t>:</w:t>
            </w:r>
          </w:p>
        </w:tc>
      </w:tr>
      <w:tr w:rsidR="003C3335" w14:paraId="4A64C0EC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65BACD59" w14:textId="77777777" w:rsidR="003C3335" w:rsidRPr="009E47D0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30C7FBC3" w14:textId="77777777" w:rsidTr="6196D931">
        <w:trPr>
          <w:trHeight w:val="239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AF5" w14:textId="77777777" w:rsidR="00864015" w:rsidRPr="008B51EA" w:rsidRDefault="00864015" w:rsidP="0086401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Composición de la muestra</w:t>
            </w:r>
            <w:r>
              <w:rPr>
                <w:sz w:val="20"/>
                <w:szCs w:val="20"/>
              </w:rPr>
              <w:t xml:space="preserve"> (si la muestra es intencional por conveniencia, declararlo y justificarlo)</w:t>
            </w:r>
            <w:r w:rsidRPr="008B51EA">
              <w:rPr>
                <w:sz w:val="20"/>
                <w:szCs w:val="20"/>
              </w:rPr>
              <w:t>:</w:t>
            </w:r>
          </w:p>
          <w:p w14:paraId="735075F8" w14:textId="613FB127" w:rsidR="00231B1B" w:rsidRPr="00D66C7F" w:rsidRDefault="004A255B" w:rsidP="009D4065">
            <w:pPr>
              <w:rPr>
                <w:sz w:val="20"/>
                <w:szCs w:val="20"/>
                <w:lang w:val="pt-BR"/>
              </w:rPr>
            </w:pPr>
            <w:r w:rsidRPr="00D66C7F">
              <w:rPr>
                <w:sz w:val="20"/>
                <w:szCs w:val="20"/>
                <w:lang w:val="pt-BR"/>
              </w:rPr>
              <w:t>N calculado/</w:t>
            </w:r>
            <w:r w:rsidR="008B51EA" w:rsidRPr="00D66C7F">
              <w:rPr>
                <w:sz w:val="20"/>
                <w:szCs w:val="20"/>
                <w:lang w:val="pt-BR"/>
              </w:rPr>
              <w:t>N estimado/N mínimo</w:t>
            </w:r>
            <w:r w:rsidRPr="00D66C7F">
              <w:rPr>
                <w:sz w:val="20"/>
                <w:szCs w:val="20"/>
                <w:lang w:val="pt-BR"/>
              </w:rPr>
              <w:t xml:space="preserve"> - N máximo</w:t>
            </w:r>
            <w:r w:rsidR="008B51EA" w:rsidRPr="00D66C7F">
              <w:rPr>
                <w:sz w:val="20"/>
                <w:szCs w:val="20"/>
                <w:lang w:val="pt-BR"/>
              </w:rPr>
              <w:t>:</w:t>
            </w:r>
          </w:p>
          <w:p w14:paraId="61C69259" w14:textId="315401D0" w:rsidR="00231B1B" w:rsidRPr="008B51EA" w:rsidRDefault="008B51EA" w:rsidP="009D406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J</w:t>
            </w:r>
            <w:r w:rsidR="00231B1B" w:rsidRPr="008B51EA">
              <w:rPr>
                <w:sz w:val="20"/>
                <w:szCs w:val="20"/>
              </w:rPr>
              <w:t xml:space="preserve">ustificación del tamaño muestral y/o </w:t>
            </w:r>
            <w:r w:rsidRPr="008B51EA">
              <w:rPr>
                <w:sz w:val="20"/>
                <w:szCs w:val="20"/>
              </w:rPr>
              <w:t>fórmula</w:t>
            </w:r>
            <w:r w:rsidR="00231B1B" w:rsidRPr="008B51EA">
              <w:rPr>
                <w:sz w:val="20"/>
                <w:szCs w:val="20"/>
              </w:rPr>
              <w:t xml:space="preserve"> para calcularlo</w:t>
            </w:r>
            <w:r w:rsidRPr="008B51EA">
              <w:rPr>
                <w:sz w:val="20"/>
                <w:szCs w:val="20"/>
              </w:rPr>
              <w:t>:</w:t>
            </w:r>
          </w:p>
          <w:p w14:paraId="1DBF985D" w14:textId="7ED65C41" w:rsidR="00231B1B" w:rsidRPr="008B51EA" w:rsidRDefault="00231B1B" w:rsidP="009D406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Criterios de inclusión</w:t>
            </w:r>
            <w:r w:rsidR="008B51EA" w:rsidRPr="008B51EA">
              <w:rPr>
                <w:sz w:val="20"/>
                <w:szCs w:val="20"/>
              </w:rPr>
              <w:t>:</w:t>
            </w:r>
          </w:p>
          <w:p w14:paraId="49EE01EC" w14:textId="009E25B3" w:rsidR="00231B1B" w:rsidRPr="008B51EA" w:rsidRDefault="00231B1B" w:rsidP="009D4065">
            <w:pPr>
              <w:rPr>
                <w:sz w:val="20"/>
                <w:szCs w:val="20"/>
              </w:rPr>
            </w:pPr>
            <w:r w:rsidRPr="008B51EA">
              <w:rPr>
                <w:sz w:val="20"/>
                <w:szCs w:val="20"/>
              </w:rPr>
              <w:t>Criterios de exclusión</w:t>
            </w:r>
            <w:r w:rsidR="008B51EA" w:rsidRPr="008B51EA">
              <w:rPr>
                <w:sz w:val="20"/>
                <w:szCs w:val="20"/>
              </w:rPr>
              <w:t>:</w:t>
            </w:r>
          </w:p>
          <w:p w14:paraId="164A05AA" w14:textId="4E18EFB6" w:rsidR="00231B1B" w:rsidRDefault="008B51EA" w:rsidP="009D4065">
            <w:r w:rsidRPr="008B51EA">
              <w:rPr>
                <w:sz w:val="20"/>
                <w:szCs w:val="20"/>
              </w:rPr>
              <w:t>Método(s)</w:t>
            </w:r>
            <w:r w:rsidR="00231B1B" w:rsidRPr="008B51EA">
              <w:rPr>
                <w:sz w:val="20"/>
                <w:szCs w:val="20"/>
              </w:rPr>
              <w:t xml:space="preserve"> de verificación de los criterios</w:t>
            </w:r>
            <w:r w:rsidRPr="008B51EA">
              <w:rPr>
                <w:sz w:val="20"/>
                <w:szCs w:val="20"/>
              </w:rPr>
              <w:t>:</w:t>
            </w:r>
          </w:p>
        </w:tc>
      </w:tr>
      <w:tr w:rsidR="003C3335" w14:paraId="6D3DCF97" w14:textId="77777777" w:rsidTr="6196D931">
        <w:tc>
          <w:tcPr>
            <w:tcW w:w="10070" w:type="dxa"/>
            <w:tcBorders>
              <w:top w:val="single" w:sz="4" w:space="0" w:color="auto"/>
            </w:tcBorders>
          </w:tcPr>
          <w:p w14:paraId="031239BE" w14:textId="77777777" w:rsidR="003C3335" w:rsidRPr="009E47D0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75316144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2B1F9204" w14:textId="6D96E73C" w:rsidR="003C3335" w:rsidRPr="00BD42ED" w:rsidRDefault="00485300" w:rsidP="009D4065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Tratamiento de datos</w:t>
            </w:r>
          </w:p>
        </w:tc>
      </w:tr>
      <w:tr w:rsidR="003C3335" w14:paraId="3A4698A7" w14:textId="77777777" w:rsidTr="6196D931">
        <w:tc>
          <w:tcPr>
            <w:tcW w:w="10070" w:type="dxa"/>
          </w:tcPr>
          <w:p w14:paraId="026D684A" w14:textId="5B8AE4F1" w:rsidR="003C3335" w:rsidRPr="00F364FF" w:rsidRDefault="4DA518C3" w:rsidP="6196D931">
            <w:pPr>
              <w:tabs>
                <w:tab w:val="left" w:pos="645"/>
              </w:tabs>
              <w:jc w:val="both"/>
              <w:rPr>
                <w:i/>
                <w:iCs/>
                <w:sz w:val="18"/>
                <w:szCs w:val="18"/>
              </w:rPr>
            </w:pPr>
            <w:r w:rsidRPr="6196D931">
              <w:rPr>
                <w:i/>
                <w:iCs/>
                <w:sz w:val="18"/>
                <w:szCs w:val="18"/>
              </w:rPr>
              <w:t>Se requiere ser lo más detallados posible respecto a las diferentes acciones que se realizarán dura</w:t>
            </w:r>
            <w:r w:rsidR="3D835065" w:rsidRPr="6196D931">
              <w:rPr>
                <w:i/>
                <w:iCs/>
                <w:sz w:val="18"/>
                <w:szCs w:val="18"/>
              </w:rPr>
              <w:t xml:space="preserve">nte el proceso de </w:t>
            </w:r>
            <w:r w:rsidRPr="6196D931">
              <w:rPr>
                <w:i/>
                <w:iCs/>
                <w:sz w:val="18"/>
                <w:szCs w:val="18"/>
              </w:rPr>
              <w:t>manejo de los datos, qui</w:t>
            </w:r>
            <w:r w:rsidR="738DE57C" w:rsidRPr="6196D931">
              <w:rPr>
                <w:i/>
                <w:iCs/>
                <w:sz w:val="18"/>
                <w:szCs w:val="18"/>
              </w:rPr>
              <w:t>é</w:t>
            </w:r>
            <w:r w:rsidRPr="6196D931">
              <w:rPr>
                <w:i/>
                <w:iCs/>
                <w:sz w:val="18"/>
                <w:szCs w:val="18"/>
              </w:rPr>
              <w:t>n, entre los miembros del equipo de investigación, realizará materialmente cada acción, d</w:t>
            </w:r>
            <w:r w:rsidR="0AA509D9" w:rsidRPr="6196D931">
              <w:rPr>
                <w:i/>
                <w:iCs/>
                <w:sz w:val="18"/>
                <w:szCs w:val="18"/>
              </w:rPr>
              <w:t>ó</w:t>
            </w:r>
            <w:r w:rsidRPr="6196D931">
              <w:rPr>
                <w:i/>
                <w:iCs/>
                <w:sz w:val="18"/>
                <w:szCs w:val="18"/>
              </w:rPr>
              <w:t xml:space="preserve">nde y en qué momento. </w:t>
            </w:r>
          </w:p>
        </w:tc>
      </w:tr>
      <w:tr w:rsidR="003C3335" w14:paraId="5F0A38ED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415B1A3C" w14:textId="77777777" w:rsidR="003C3335" w:rsidRPr="00AB792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1D8C773D" w14:textId="77777777" w:rsidTr="6196D931">
        <w:trPr>
          <w:trHeight w:val="1158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82C" w14:textId="77777777" w:rsidR="003C3335" w:rsidRDefault="003C3335" w:rsidP="009D4065">
            <w:pPr>
              <w:rPr>
                <w:sz w:val="20"/>
                <w:szCs w:val="20"/>
              </w:rPr>
            </w:pPr>
          </w:p>
          <w:p w14:paraId="2390DB13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02FF7DE3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2732AF5B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23745067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0B205B77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01C0CF89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0CA7D504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2C992685" w14:textId="77777777" w:rsidR="003B78F9" w:rsidRDefault="003B78F9" w:rsidP="009D4065">
            <w:pPr>
              <w:rPr>
                <w:sz w:val="20"/>
                <w:szCs w:val="20"/>
              </w:rPr>
            </w:pPr>
          </w:p>
          <w:p w14:paraId="2636C0BA" w14:textId="1DA3B666" w:rsidR="003B78F9" w:rsidRPr="008B51EA" w:rsidRDefault="003B78F9" w:rsidP="009D4065">
            <w:pPr>
              <w:rPr>
                <w:sz w:val="20"/>
                <w:szCs w:val="20"/>
              </w:rPr>
            </w:pPr>
          </w:p>
        </w:tc>
      </w:tr>
      <w:tr w:rsidR="003C3335" w14:paraId="4DA843AC" w14:textId="77777777" w:rsidTr="6196D931">
        <w:tc>
          <w:tcPr>
            <w:tcW w:w="10070" w:type="dxa"/>
          </w:tcPr>
          <w:p w14:paraId="29697488" w14:textId="77777777" w:rsidR="003C3335" w:rsidRPr="00AB792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6321A093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4B38F526" w14:textId="483950AE" w:rsidR="003C3335" w:rsidRPr="00BD42ED" w:rsidRDefault="00485300" w:rsidP="009D4065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Variables y mediciones</w:t>
            </w:r>
            <w:r w:rsidR="009B7BE6">
              <w:rPr>
                <w:b/>
              </w:rPr>
              <w:t>:</w:t>
            </w:r>
          </w:p>
        </w:tc>
      </w:tr>
      <w:tr w:rsidR="003C3335" w14:paraId="2D46D258" w14:textId="77777777" w:rsidTr="6196D931">
        <w:tc>
          <w:tcPr>
            <w:tcW w:w="10070" w:type="dxa"/>
          </w:tcPr>
          <w:p w14:paraId="1C1A0537" w14:textId="6EE41299" w:rsidR="003C3335" w:rsidRPr="00F364FF" w:rsidRDefault="1DCF0FB1" w:rsidP="6196D931">
            <w:pPr>
              <w:jc w:val="both"/>
              <w:rPr>
                <w:i/>
                <w:iCs/>
                <w:sz w:val="18"/>
                <w:szCs w:val="18"/>
              </w:rPr>
            </w:pPr>
            <w:r w:rsidRPr="6196D931">
              <w:rPr>
                <w:i/>
                <w:iCs/>
                <w:sz w:val="18"/>
                <w:szCs w:val="18"/>
              </w:rPr>
              <w:t>Indicar qu</w:t>
            </w:r>
            <w:r w:rsidR="3768CD79" w:rsidRPr="6196D931">
              <w:rPr>
                <w:i/>
                <w:iCs/>
                <w:sz w:val="18"/>
                <w:szCs w:val="18"/>
              </w:rPr>
              <w:t>é</w:t>
            </w:r>
            <w:r w:rsidRPr="6196D931">
              <w:rPr>
                <w:i/>
                <w:iCs/>
                <w:sz w:val="18"/>
                <w:szCs w:val="18"/>
              </w:rPr>
              <w:t xml:space="preserve"> tipo de análisis se realizarán para lograr los objetivos, mencionando las variables y las </w:t>
            </w:r>
            <w:r w:rsidR="5CCDEC8A" w:rsidRPr="6196D931">
              <w:rPr>
                <w:i/>
                <w:iCs/>
                <w:sz w:val="18"/>
                <w:szCs w:val="18"/>
              </w:rPr>
              <w:t>técnicas</w:t>
            </w:r>
            <w:r w:rsidRPr="6196D931">
              <w:rPr>
                <w:i/>
                <w:iCs/>
                <w:sz w:val="18"/>
                <w:szCs w:val="18"/>
              </w:rPr>
              <w:t xml:space="preserve"> de </w:t>
            </w:r>
            <w:r w:rsidR="5CCDEC8A" w:rsidRPr="6196D931">
              <w:rPr>
                <w:i/>
                <w:iCs/>
                <w:sz w:val="18"/>
                <w:szCs w:val="18"/>
              </w:rPr>
              <w:t>análisis</w:t>
            </w:r>
            <w:r w:rsidRPr="6196D931">
              <w:rPr>
                <w:i/>
                <w:iCs/>
                <w:sz w:val="18"/>
                <w:szCs w:val="18"/>
              </w:rPr>
              <w:t xml:space="preserve"> </w:t>
            </w:r>
            <w:r w:rsidR="400BADDF" w:rsidRPr="6196D931">
              <w:rPr>
                <w:i/>
                <w:iCs/>
                <w:sz w:val="18"/>
                <w:szCs w:val="18"/>
              </w:rPr>
              <w:t>de los datos.</w:t>
            </w:r>
          </w:p>
        </w:tc>
      </w:tr>
      <w:tr w:rsidR="003C3335" w14:paraId="508E4C8F" w14:textId="77777777" w:rsidTr="6196D931">
        <w:trPr>
          <w:trHeight w:val="66"/>
        </w:trPr>
        <w:tc>
          <w:tcPr>
            <w:tcW w:w="10070" w:type="dxa"/>
            <w:tcBorders>
              <w:bottom w:val="single" w:sz="4" w:space="0" w:color="auto"/>
            </w:tcBorders>
          </w:tcPr>
          <w:p w14:paraId="110038C3" w14:textId="77777777" w:rsidR="003C3335" w:rsidRPr="00FD4109" w:rsidRDefault="003C3335" w:rsidP="009D4065">
            <w:pPr>
              <w:rPr>
                <w:sz w:val="10"/>
                <w:szCs w:val="10"/>
                <w:highlight w:val="yellow"/>
              </w:rPr>
            </w:pPr>
          </w:p>
        </w:tc>
      </w:tr>
      <w:tr w:rsidR="003C3335" w14:paraId="0DA87D73" w14:textId="77777777" w:rsidTr="6196D931">
        <w:trPr>
          <w:trHeight w:val="1229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DADE" w14:textId="77777777" w:rsidR="003C3335" w:rsidRPr="003B5E7A" w:rsidRDefault="003C3335" w:rsidP="009D4065"/>
        </w:tc>
      </w:tr>
      <w:tr w:rsidR="003C3335" w14:paraId="45B61649" w14:textId="77777777" w:rsidTr="6196D931">
        <w:tc>
          <w:tcPr>
            <w:tcW w:w="10070" w:type="dxa"/>
            <w:tcBorders>
              <w:top w:val="single" w:sz="4" w:space="0" w:color="auto"/>
            </w:tcBorders>
          </w:tcPr>
          <w:p w14:paraId="13E14F90" w14:textId="77777777" w:rsidR="003C3335" w:rsidRPr="003B5E7A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1185655A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7581D997" w14:textId="3BA94BCE" w:rsidR="003C3335" w:rsidRPr="003B5E7A" w:rsidRDefault="00FC5DFF" w:rsidP="009D4065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>¿</w:t>
            </w:r>
            <w:r w:rsidR="008D180B" w:rsidRPr="008D180B">
              <w:rPr>
                <w:b/>
              </w:rPr>
              <w:t>El estudio prevé la participación de Instituciones externas?</w:t>
            </w:r>
          </w:p>
        </w:tc>
      </w:tr>
      <w:tr w:rsidR="003C3335" w14:paraId="0C0E1EBC" w14:textId="77777777" w:rsidTr="6196D931">
        <w:tc>
          <w:tcPr>
            <w:tcW w:w="10070" w:type="dxa"/>
          </w:tcPr>
          <w:p w14:paraId="14E764AE" w14:textId="77777777" w:rsidR="003C3335" w:rsidRPr="00BD42ED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52C5C728" w14:textId="77777777" w:rsidTr="6196D931">
        <w:trPr>
          <w:trHeight w:val="205"/>
        </w:trPr>
        <w:tc>
          <w:tcPr>
            <w:tcW w:w="10070" w:type="dxa"/>
          </w:tcPr>
          <w:p w14:paraId="14BDDCA1" w14:textId="7D149582" w:rsidR="003C3335" w:rsidRDefault="008D180B" w:rsidP="009D4065">
            <w:r w:rsidRPr="00424C4C">
              <w:rPr>
                <w:rFonts w:ascii="Wingdings 2" w:eastAsia="Wingdings 2" w:hAnsi="Wingdings 2" w:cstheme="minorHAnsi"/>
                <w:sz w:val="24"/>
                <w:szCs w:val="24"/>
                <w:lang w:bidi="es-ES"/>
              </w:rPr>
              <w:t></w:t>
            </w:r>
            <w:r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>
              <w:t>Sí</w:t>
            </w:r>
          </w:p>
        </w:tc>
      </w:tr>
      <w:tr w:rsidR="008D180B" w14:paraId="221DF03A" w14:textId="77777777" w:rsidTr="6196D931">
        <w:trPr>
          <w:trHeight w:val="205"/>
        </w:trPr>
        <w:tc>
          <w:tcPr>
            <w:tcW w:w="10070" w:type="dxa"/>
          </w:tcPr>
          <w:p w14:paraId="1E1EE402" w14:textId="7DD3C231" w:rsidR="008D180B" w:rsidRDefault="008D180B" w:rsidP="009D4065">
            <w:pPr>
              <w:rPr>
                <w:rFonts w:cstheme="minorHAnsi"/>
                <w:sz w:val="24"/>
                <w:szCs w:val="24"/>
                <w:lang w:bidi="es-ES"/>
              </w:rPr>
            </w:pPr>
            <w:r w:rsidRPr="00424C4C">
              <w:rPr>
                <w:rFonts w:ascii="Wingdings 2" w:eastAsia="Wingdings 2" w:hAnsi="Wingdings 2" w:cstheme="minorHAnsi"/>
                <w:sz w:val="24"/>
                <w:szCs w:val="24"/>
                <w:lang w:bidi="es-ES"/>
              </w:rPr>
              <w:t></w:t>
            </w:r>
            <w:r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>
              <w:t>No</w:t>
            </w:r>
          </w:p>
        </w:tc>
      </w:tr>
      <w:tr w:rsidR="008D180B" w14:paraId="41910B50" w14:textId="77777777" w:rsidTr="6196D931">
        <w:trPr>
          <w:trHeight w:val="205"/>
        </w:trPr>
        <w:tc>
          <w:tcPr>
            <w:tcW w:w="10070" w:type="dxa"/>
          </w:tcPr>
          <w:p w14:paraId="6F4EEAC2" w14:textId="5874C026" w:rsidR="008D180B" w:rsidRPr="008D180B" w:rsidRDefault="008D180B" w:rsidP="008D180B">
            <w:pPr>
              <w:rPr>
                <w:rFonts w:cstheme="minorHAnsi"/>
                <w:sz w:val="10"/>
                <w:szCs w:val="10"/>
                <w:lang w:bidi="es-ES"/>
              </w:rPr>
            </w:pPr>
          </w:p>
        </w:tc>
      </w:tr>
      <w:tr w:rsidR="003C3335" w14:paraId="38825650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08762BFE" w14:textId="45516851" w:rsidR="003C3335" w:rsidRPr="003B5E7A" w:rsidRDefault="008D180B" w:rsidP="009D4065">
            <w:pPr>
              <w:pStyle w:val="Ttulo2"/>
              <w:outlineLvl w:val="1"/>
              <w:rPr>
                <w:b/>
              </w:rPr>
            </w:pPr>
            <w:r w:rsidRPr="008D180B">
              <w:rPr>
                <w:b/>
              </w:rPr>
              <w:t>Título del/los ANEXO(s) donde se encuentran las cartas de apoyo de las Instituciones involucradas</w:t>
            </w:r>
            <w:r w:rsidR="009B7BE6">
              <w:rPr>
                <w:b/>
              </w:rPr>
              <w:t>:</w:t>
            </w:r>
          </w:p>
        </w:tc>
      </w:tr>
      <w:tr w:rsidR="003C3335" w:rsidRPr="000D595E" w14:paraId="62B32BC6" w14:textId="77777777" w:rsidTr="6196D931">
        <w:tc>
          <w:tcPr>
            <w:tcW w:w="10070" w:type="dxa"/>
          </w:tcPr>
          <w:p w14:paraId="7B3606E3" w14:textId="311D5C06" w:rsidR="003C3335" w:rsidRPr="00D66C7F" w:rsidRDefault="008D180B" w:rsidP="009D4065">
            <w:pPr>
              <w:rPr>
                <w:i/>
                <w:sz w:val="18"/>
                <w:szCs w:val="18"/>
                <w:lang w:val="pt-BR"/>
              </w:rPr>
            </w:pPr>
            <w:r w:rsidRPr="00D66C7F">
              <w:rPr>
                <w:i/>
                <w:sz w:val="18"/>
                <w:szCs w:val="18"/>
                <w:lang w:val="pt-BR"/>
              </w:rPr>
              <w:t xml:space="preserve">Por </w:t>
            </w:r>
            <w:proofErr w:type="spellStart"/>
            <w:r w:rsidRPr="00D66C7F">
              <w:rPr>
                <w:i/>
                <w:sz w:val="18"/>
                <w:szCs w:val="18"/>
                <w:lang w:val="pt-BR"/>
              </w:rPr>
              <w:t>ejemplo</w:t>
            </w:r>
            <w:proofErr w:type="spellEnd"/>
            <w:r w:rsidRPr="00D66C7F">
              <w:rPr>
                <w:i/>
                <w:sz w:val="18"/>
                <w:szCs w:val="18"/>
                <w:lang w:val="pt-BR"/>
              </w:rPr>
              <w:t>: "ANEXO 1", o "ANEXOS DE 1 a 6".</w:t>
            </w:r>
          </w:p>
        </w:tc>
      </w:tr>
      <w:tr w:rsidR="003C3335" w:rsidRPr="000D595E" w14:paraId="24396611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0EA327C5" w14:textId="77777777" w:rsidR="003C3335" w:rsidRPr="00D66C7F" w:rsidRDefault="003C3335" w:rsidP="009D4065">
            <w:pPr>
              <w:rPr>
                <w:sz w:val="10"/>
                <w:szCs w:val="10"/>
                <w:lang w:val="pt-BR"/>
              </w:rPr>
            </w:pPr>
          </w:p>
        </w:tc>
      </w:tr>
      <w:tr w:rsidR="003C3335" w:rsidRPr="000D595E" w14:paraId="22626390" w14:textId="77777777" w:rsidTr="6196D931">
        <w:trPr>
          <w:trHeight w:val="56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82D" w14:textId="77777777" w:rsidR="003C3335" w:rsidRPr="00D66C7F" w:rsidRDefault="003C3335" w:rsidP="009D4065">
            <w:pPr>
              <w:rPr>
                <w:lang w:val="pt-BR"/>
              </w:rPr>
            </w:pPr>
          </w:p>
        </w:tc>
      </w:tr>
      <w:tr w:rsidR="003C3335" w:rsidRPr="000D595E" w14:paraId="28D0FF4E" w14:textId="77777777" w:rsidTr="6196D931">
        <w:tc>
          <w:tcPr>
            <w:tcW w:w="10070" w:type="dxa"/>
          </w:tcPr>
          <w:p w14:paraId="24F6BD83" w14:textId="77777777" w:rsidR="003C3335" w:rsidRPr="00D66C7F" w:rsidRDefault="003C3335" w:rsidP="009D4065">
            <w:pPr>
              <w:rPr>
                <w:sz w:val="10"/>
                <w:szCs w:val="10"/>
                <w:lang w:val="pt-BR"/>
              </w:rPr>
            </w:pPr>
          </w:p>
        </w:tc>
      </w:tr>
      <w:tr w:rsidR="003C3335" w14:paraId="2CB7686B" w14:textId="77777777" w:rsidTr="6196D931">
        <w:tc>
          <w:tcPr>
            <w:tcW w:w="10070" w:type="dxa"/>
            <w:shd w:val="clear" w:color="auto" w:fill="D9E2F3" w:themeFill="accent5" w:themeFillTint="33"/>
          </w:tcPr>
          <w:p w14:paraId="74DF11B6" w14:textId="04978EE4" w:rsidR="003C3335" w:rsidRPr="003B5E7A" w:rsidRDefault="00485300" w:rsidP="009D4065">
            <w:pPr>
              <w:pStyle w:val="Ttulo2"/>
              <w:outlineLvl w:val="1"/>
              <w:rPr>
                <w:b/>
              </w:rPr>
            </w:pPr>
            <w:proofErr w:type="spellStart"/>
            <w:r>
              <w:rPr>
                <w:b/>
              </w:rPr>
              <w:t>Anonimización</w:t>
            </w:r>
            <w:proofErr w:type="spellEnd"/>
            <w:r>
              <w:rPr>
                <w:b/>
              </w:rPr>
              <w:t xml:space="preserve"> de bases de datos</w:t>
            </w:r>
            <w:r w:rsidR="009B7BE6">
              <w:rPr>
                <w:b/>
              </w:rPr>
              <w:t>:</w:t>
            </w:r>
          </w:p>
        </w:tc>
      </w:tr>
      <w:tr w:rsidR="003C3335" w14:paraId="592BE319" w14:textId="77777777" w:rsidTr="6196D931">
        <w:tc>
          <w:tcPr>
            <w:tcW w:w="10070" w:type="dxa"/>
          </w:tcPr>
          <w:p w14:paraId="132DA551" w14:textId="3326DF1C" w:rsidR="003C3335" w:rsidRPr="003B5E7A" w:rsidRDefault="008D180B" w:rsidP="003B78F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Indicar como se pretende resguardar la intimidad, la privacidad y la confidencialidad durante </w:t>
            </w:r>
            <w:r w:rsidR="00485300">
              <w:rPr>
                <w:i/>
                <w:sz w:val="18"/>
                <w:szCs w:val="18"/>
              </w:rPr>
              <w:t>los análisis de datos</w:t>
            </w:r>
            <w:r>
              <w:rPr>
                <w:i/>
                <w:sz w:val="18"/>
                <w:szCs w:val="18"/>
              </w:rPr>
              <w:t xml:space="preserve"> (y posterior difusión).</w:t>
            </w:r>
          </w:p>
        </w:tc>
      </w:tr>
      <w:tr w:rsidR="003C3335" w14:paraId="31FB328F" w14:textId="77777777" w:rsidTr="6196D931">
        <w:tc>
          <w:tcPr>
            <w:tcW w:w="10070" w:type="dxa"/>
            <w:tcBorders>
              <w:bottom w:val="single" w:sz="4" w:space="0" w:color="auto"/>
            </w:tcBorders>
          </w:tcPr>
          <w:p w14:paraId="03B42BA6" w14:textId="77777777" w:rsidR="003C3335" w:rsidRPr="003B5E7A" w:rsidRDefault="003C3335" w:rsidP="009D4065">
            <w:pPr>
              <w:rPr>
                <w:sz w:val="10"/>
                <w:szCs w:val="10"/>
              </w:rPr>
            </w:pPr>
          </w:p>
        </w:tc>
      </w:tr>
      <w:tr w:rsidR="003C3335" w14:paraId="08F1D63D" w14:textId="77777777" w:rsidTr="6196D931">
        <w:trPr>
          <w:trHeight w:val="730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4B8" w14:textId="77777777" w:rsidR="003C3335" w:rsidRDefault="003C3335" w:rsidP="009D4065"/>
        </w:tc>
      </w:tr>
      <w:tr w:rsidR="008D180B" w14:paraId="4463BF84" w14:textId="77777777" w:rsidTr="6196D931">
        <w:trPr>
          <w:trHeight w:val="93"/>
        </w:trPr>
        <w:tc>
          <w:tcPr>
            <w:tcW w:w="10070" w:type="dxa"/>
            <w:tcBorders>
              <w:top w:val="single" w:sz="4" w:space="0" w:color="auto"/>
            </w:tcBorders>
          </w:tcPr>
          <w:p w14:paraId="69643575" w14:textId="6D10442B" w:rsidR="008D180B" w:rsidRPr="008D180B" w:rsidRDefault="008D180B" w:rsidP="008D180B">
            <w:pPr>
              <w:rPr>
                <w:sz w:val="10"/>
                <w:szCs w:val="10"/>
              </w:rPr>
            </w:pPr>
          </w:p>
        </w:tc>
      </w:tr>
      <w:tr w:rsidR="009C6CCC" w14:paraId="523E8698" w14:textId="77777777" w:rsidTr="6196D931">
        <w:trPr>
          <w:trHeight w:val="93"/>
        </w:trPr>
        <w:tc>
          <w:tcPr>
            <w:tcW w:w="10070" w:type="dxa"/>
            <w:shd w:val="clear" w:color="auto" w:fill="D9E2F3" w:themeFill="accent5" w:themeFillTint="33"/>
          </w:tcPr>
          <w:p w14:paraId="4784F1D6" w14:textId="3E50C52E" w:rsidR="009C6CCC" w:rsidRPr="009C6CCC" w:rsidRDefault="00FC5DFF" w:rsidP="009C6CCC">
            <w:pPr>
              <w:pStyle w:val="Ttulo2"/>
              <w:outlineLvl w:val="1"/>
              <w:rPr>
                <w:b/>
                <w:sz w:val="10"/>
                <w:szCs w:val="10"/>
              </w:rPr>
            </w:pPr>
            <w:r>
              <w:rPr>
                <w:b/>
              </w:rPr>
              <w:t>¿</w:t>
            </w:r>
            <w:r w:rsidR="009C6CCC" w:rsidRPr="009C6CCC">
              <w:rPr>
                <w:b/>
              </w:rPr>
              <w:t xml:space="preserve">El estudio prevé la </w:t>
            </w:r>
            <w:r w:rsidR="009C6CCC">
              <w:rPr>
                <w:b/>
              </w:rPr>
              <w:t>aplicación de Consentimiento Informado</w:t>
            </w:r>
            <w:r w:rsidR="009C6CCC" w:rsidRPr="009C6CCC">
              <w:rPr>
                <w:b/>
              </w:rPr>
              <w:t>?</w:t>
            </w:r>
          </w:p>
        </w:tc>
      </w:tr>
      <w:tr w:rsidR="009C6CCC" w14:paraId="77E8C4C1" w14:textId="77777777" w:rsidTr="6196D931">
        <w:trPr>
          <w:trHeight w:val="93"/>
        </w:trPr>
        <w:tc>
          <w:tcPr>
            <w:tcW w:w="10070" w:type="dxa"/>
          </w:tcPr>
          <w:p w14:paraId="5F310DBC" w14:textId="77777777" w:rsidR="009C6CCC" w:rsidRDefault="009C6CCC" w:rsidP="008D180B">
            <w:pPr>
              <w:rPr>
                <w:sz w:val="10"/>
                <w:szCs w:val="10"/>
              </w:rPr>
            </w:pPr>
          </w:p>
        </w:tc>
      </w:tr>
      <w:tr w:rsidR="009C6CCC" w14:paraId="5D74D72E" w14:textId="77777777" w:rsidTr="6196D931">
        <w:trPr>
          <w:trHeight w:val="93"/>
        </w:trPr>
        <w:tc>
          <w:tcPr>
            <w:tcW w:w="10070" w:type="dxa"/>
          </w:tcPr>
          <w:p w14:paraId="4A73F46D" w14:textId="38B0EED7" w:rsidR="009C6CCC" w:rsidRDefault="009C6CCC" w:rsidP="009C6CCC">
            <w:pPr>
              <w:rPr>
                <w:sz w:val="10"/>
                <w:szCs w:val="10"/>
              </w:rPr>
            </w:pPr>
            <w:r w:rsidRPr="00424C4C">
              <w:rPr>
                <w:rFonts w:ascii="Wingdings 2" w:eastAsia="Wingdings 2" w:hAnsi="Wingdings 2" w:cstheme="minorHAnsi"/>
                <w:sz w:val="24"/>
                <w:szCs w:val="24"/>
                <w:lang w:bidi="es-ES"/>
              </w:rPr>
              <w:t></w:t>
            </w:r>
            <w:r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>
              <w:t>Sí</w:t>
            </w:r>
          </w:p>
        </w:tc>
      </w:tr>
      <w:tr w:rsidR="009C6CCC" w14:paraId="3FF76AD5" w14:textId="77777777" w:rsidTr="6196D931">
        <w:trPr>
          <w:trHeight w:val="93"/>
        </w:trPr>
        <w:tc>
          <w:tcPr>
            <w:tcW w:w="10070" w:type="dxa"/>
          </w:tcPr>
          <w:p w14:paraId="1322FAAD" w14:textId="60DF3343" w:rsidR="009C6CCC" w:rsidRDefault="009C6CCC" w:rsidP="009C6CCC">
            <w:pPr>
              <w:rPr>
                <w:sz w:val="10"/>
                <w:szCs w:val="10"/>
              </w:rPr>
            </w:pPr>
            <w:r w:rsidRPr="00424C4C">
              <w:rPr>
                <w:rFonts w:ascii="Wingdings 2" w:eastAsia="Wingdings 2" w:hAnsi="Wingdings 2" w:cstheme="minorHAnsi"/>
                <w:sz w:val="24"/>
                <w:szCs w:val="24"/>
                <w:lang w:bidi="es-ES"/>
              </w:rPr>
              <w:t></w:t>
            </w:r>
            <w:r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>
              <w:t>No</w:t>
            </w:r>
          </w:p>
        </w:tc>
      </w:tr>
      <w:tr w:rsidR="009C6CCC" w14:paraId="097A247F" w14:textId="77777777" w:rsidTr="6196D931">
        <w:trPr>
          <w:trHeight w:val="93"/>
        </w:trPr>
        <w:tc>
          <w:tcPr>
            <w:tcW w:w="10070" w:type="dxa"/>
          </w:tcPr>
          <w:p w14:paraId="113A6D27" w14:textId="54ECA4E1" w:rsidR="009C6CCC" w:rsidRPr="008D180B" w:rsidRDefault="009C6CCC" w:rsidP="009C6CCC">
            <w:pPr>
              <w:rPr>
                <w:sz w:val="10"/>
                <w:szCs w:val="10"/>
              </w:rPr>
            </w:pPr>
          </w:p>
        </w:tc>
      </w:tr>
      <w:tr w:rsidR="009C6CCC" w14:paraId="410ACAE5" w14:textId="77777777" w:rsidTr="6196D931">
        <w:trPr>
          <w:trHeight w:val="93"/>
        </w:trPr>
        <w:tc>
          <w:tcPr>
            <w:tcW w:w="10070" w:type="dxa"/>
            <w:shd w:val="clear" w:color="auto" w:fill="D9E2F3" w:themeFill="accent5" w:themeFillTint="33"/>
          </w:tcPr>
          <w:p w14:paraId="42F1605E" w14:textId="445CD7BA" w:rsidR="009C6CCC" w:rsidRPr="008D180B" w:rsidRDefault="009C6CCC" w:rsidP="00CF3682">
            <w:pPr>
              <w:pStyle w:val="Ttulo2"/>
              <w:outlineLvl w:val="1"/>
              <w:rPr>
                <w:b/>
              </w:rPr>
            </w:pPr>
            <w:r>
              <w:rPr>
                <w:b/>
              </w:rPr>
              <w:t xml:space="preserve">En </w:t>
            </w:r>
            <w:r w:rsidR="00CF3682">
              <w:rPr>
                <w:b/>
              </w:rPr>
              <w:t>caso de contestar “No” en la pregunta anterior, justificar por qué es necesario dispensar</w:t>
            </w:r>
            <w:r>
              <w:rPr>
                <w:b/>
              </w:rPr>
              <w:t xml:space="preserve"> el Consentimiento:</w:t>
            </w:r>
          </w:p>
        </w:tc>
      </w:tr>
      <w:tr w:rsidR="009C6CCC" w14:paraId="64E888AA" w14:textId="77777777" w:rsidTr="6196D931">
        <w:trPr>
          <w:trHeight w:val="93"/>
        </w:trPr>
        <w:tc>
          <w:tcPr>
            <w:tcW w:w="10070" w:type="dxa"/>
          </w:tcPr>
          <w:p w14:paraId="073DB229" w14:textId="522E6B41" w:rsidR="009C6CCC" w:rsidRPr="00F364FF" w:rsidRDefault="00FD4109" w:rsidP="003B78F9">
            <w:pPr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F364FF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Justificar de manera clara las razones para la solicitud de dispensa de aplicación de Consentimiento Informado.</w:t>
            </w:r>
          </w:p>
        </w:tc>
      </w:tr>
      <w:tr w:rsidR="009C6CCC" w14:paraId="4E9928E8" w14:textId="77777777" w:rsidTr="6196D931">
        <w:trPr>
          <w:trHeight w:val="93"/>
        </w:trPr>
        <w:tc>
          <w:tcPr>
            <w:tcW w:w="10070" w:type="dxa"/>
            <w:tcBorders>
              <w:bottom w:val="single" w:sz="4" w:space="0" w:color="auto"/>
            </w:tcBorders>
          </w:tcPr>
          <w:p w14:paraId="3F6CDE4E" w14:textId="474D4123" w:rsidR="009C6CCC" w:rsidRPr="008D180B" w:rsidRDefault="009C6CCC" w:rsidP="003B78F9">
            <w:pPr>
              <w:jc w:val="both"/>
              <w:rPr>
                <w:sz w:val="10"/>
                <w:szCs w:val="10"/>
              </w:rPr>
            </w:pPr>
          </w:p>
        </w:tc>
      </w:tr>
      <w:tr w:rsidR="009C6CCC" w14:paraId="5D6540BD" w14:textId="77777777" w:rsidTr="6196D931">
        <w:trPr>
          <w:trHeight w:val="604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3A5" w14:textId="77777777" w:rsidR="009C6CCC" w:rsidRDefault="009C6CCC" w:rsidP="009C6CCC"/>
        </w:tc>
      </w:tr>
      <w:tr w:rsidR="009C6CCC" w14:paraId="6CEE7E8E" w14:textId="77777777" w:rsidTr="6196D931">
        <w:trPr>
          <w:trHeight w:val="93"/>
        </w:trPr>
        <w:tc>
          <w:tcPr>
            <w:tcW w:w="10070" w:type="dxa"/>
            <w:tcBorders>
              <w:top w:val="single" w:sz="4" w:space="0" w:color="auto"/>
            </w:tcBorders>
          </w:tcPr>
          <w:p w14:paraId="10717DA9" w14:textId="60ED4EC1" w:rsidR="009C6CCC" w:rsidRPr="008D180B" w:rsidRDefault="009C6CCC" w:rsidP="009C6CCC">
            <w:pPr>
              <w:rPr>
                <w:sz w:val="10"/>
                <w:szCs w:val="10"/>
              </w:rPr>
            </w:pPr>
          </w:p>
        </w:tc>
      </w:tr>
    </w:tbl>
    <w:p w14:paraId="3DEA1CAD" w14:textId="4D00842C" w:rsidR="008D180B" w:rsidRDefault="008D180B" w:rsidP="003C333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27DB788F" w14:textId="7EEEC5CB" w:rsidR="008D180B" w:rsidRDefault="008D180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sectPr w:rsidR="008D180B" w:rsidSect="0096174F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85C7" w14:textId="77777777" w:rsidR="00E264A3" w:rsidRDefault="00E264A3" w:rsidP="0096174F">
      <w:pPr>
        <w:spacing w:after="0" w:line="240" w:lineRule="auto"/>
      </w:pPr>
      <w:r>
        <w:separator/>
      </w:r>
    </w:p>
  </w:endnote>
  <w:endnote w:type="continuationSeparator" w:id="0">
    <w:p w14:paraId="2E3706C2" w14:textId="77777777" w:rsidR="00E264A3" w:rsidRDefault="00E264A3" w:rsidP="0096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48FADA3" w14:paraId="38AC4703" w14:textId="77777777" w:rsidTr="448FADA3">
      <w:tc>
        <w:tcPr>
          <w:tcW w:w="3360" w:type="dxa"/>
        </w:tcPr>
        <w:p w14:paraId="71A3278F" w14:textId="1D3C40A9" w:rsidR="448FADA3" w:rsidRDefault="448FADA3" w:rsidP="448FADA3">
          <w:pPr>
            <w:pStyle w:val="Encabezado"/>
            <w:ind w:left="-115"/>
          </w:pPr>
        </w:p>
      </w:tc>
      <w:tc>
        <w:tcPr>
          <w:tcW w:w="3360" w:type="dxa"/>
        </w:tcPr>
        <w:p w14:paraId="230B84F0" w14:textId="03E780D3" w:rsidR="448FADA3" w:rsidRDefault="448FADA3" w:rsidP="448FADA3">
          <w:pPr>
            <w:pStyle w:val="Encabezado"/>
            <w:jc w:val="center"/>
          </w:pPr>
        </w:p>
      </w:tc>
      <w:tc>
        <w:tcPr>
          <w:tcW w:w="3360" w:type="dxa"/>
        </w:tcPr>
        <w:p w14:paraId="3C7FC6C5" w14:textId="3B28FBB5" w:rsidR="448FADA3" w:rsidRDefault="448FADA3" w:rsidP="448FADA3">
          <w:pPr>
            <w:pStyle w:val="Encabezado"/>
            <w:ind w:right="-115"/>
            <w:jc w:val="right"/>
          </w:pPr>
        </w:p>
      </w:tc>
    </w:tr>
  </w:tbl>
  <w:p w14:paraId="61B11F99" w14:textId="3EADE692" w:rsidR="448FADA3" w:rsidRDefault="448FADA3" w:rsidP="448FA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6CC6" w14:textId="77777777" w:rsidR="00E264A3" w:rsidRDefault="00E264A3" w:rsidP="0096174F">
      <w:pPr>
        <w:spacing w:after="0" w:line="240" w:lineRule="auto"/>
      </w:pPr>
      <w:r>
        <w:separator/>
      </w:r>
    </w:p>
  </w:footnote>
  <w:footnote w:type="continuationSeparator" w:id="0">
    <w:p w14:paraId="309E3707" w14:textId="77777777" w:rsidR="00E264A3" w:rsidRDefault="00E264A3" w:rsidP="0096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2EF" w14:textId="5A608747" w:rsidR="0096174F" w:rsidRDefault="00D132C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3FBE9E" wp14:editId="5BC5596D">
          <wp:simplePos x="0" y="0"/>
          <wp:positionH relativeFrom="column">
            <wp:posOffset>-31750</wp:posOffset>
          </wp:positionH>
          <wp:positionV relativeFrom="paragraph">
            <wp:posOffset>-356235</wp:posOffset>
          </wp:positionV>
          <wp:extent cx="2800350" cy="768985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ED7D50" wp14:editId="58C25E78">
          <wp:simplePos x="0" y="0"/>
          <wp:positionH relativeFrom="column">
            <wp:posOffset>3606800</wp:posOffset>
          </wp:positionH>
          <wp:positionV relativeFrom="paragraph">
            <wp:posOffset>-354965</wp:posOffset>
          </wp:positionV>
          <wp:extent cx="2796540" cy="76835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B20"/>
    <w:multiLevelType w:val="hybridMultilevel"/>
    <w:tmpl w:val="F3E07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526B"/>
    <w:multiLevelType w:val="hybridMultilevel"/>
    <w:tmpl w:val="F05CADD4"/>
    <w:lvl w:ilvl="0" w:tplc="B8226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11E01"/>
    <w:multiLevelType w:val="hybridMultilevel"/>
    <w:tmpl w:val="3BB4CC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4F"/>
    <w:rsid w:val="00021460"/>
    <w:rsid w:val="0002470F"/>
    <w:rsid w:val="0002746D"/>
    <w:rsid w:val="00042CF4"/>
    <w:rsid w:val="00046D95"/>
    <w:rsid w:val="00065D87"/>
    <w:rsid w:val="000903A3"/>
    <w:rsid w:val="000D595E"/>
    <w:rsid w:val="000D7DD2"/>
    <w:rsid w:val="001100B2"/>
    <w:rsid w:val="00117BD3"/>
    <w:rsid w:val="00126CD0"/>
    <w:rsid w:val="00165073"/>
    <w:rsid w:val="0019451F"/>
    <w:rsid w:val="001B6DC9"/>
    <w:rsid w:val="001D30AF"/>
    <w:rsid w:val="001D36B9"/>
    <w:rsid w:val="0020679B"/>
    <w:rsid w:val="00220793"/>
    <w:rsid w:val="0022104C"/>
    <w:rsid w:val="00231B1B"/>
    <w:rsid w:val="00241D94"/>
    <w:rsid w:val="002818E7"/>
    <w:rsid w:val="002B0231"/>
    <w:rsid w:val="002C3398"/>
    <w:rsid w:val="002E5B39"/>
    <w:rsid w:val="002F16E5"/>
    <w:rsid w:val="00335F78"/>
    <w:rsid w:val="0034051D"/>
    <w:rsid w:val="003B5E7A"/>
    <w:rsid w:val="003B78F9"/>
    <w:rsid w:val="003C3335"/>
    <w:rsid w:val="003C6FE8"/>
    <w:rsid w:val="003E6DD1"/>
    <w:rsid w:val="00417B8B"/>
    <w:rsid w:val="004205BA"/>
    <w:rsid w:val="00424C4C"/>
    <w:rsid w:val="00467E2E"/>
    <w:rsid w:val="00485300"/>
    <w:rsid w:val="004A255B"/>
    <w:rsid w:val="004A68F1"/>
    <w:rsid w:val="004F4350"/>
    <w:rsid w:val="00566DC3"/>
    <w:rsid w:val="0057284E"/>
    <w:rsid w:val="00590B74"/>
    <w:rsid w:val="005C618E"/>
    <w:rsid w:val="0061094F"/>
    <w:rsid w:val="00615005"/>
    <w:rsid w:val="00615E5F"/>
    <w:rsid w:val="00623488"/>
    <w:rsid w:val="00623631"/>
    <w:rsid w:val="006430B7"/>
    <w:rsid w:val="00643552"/>
    <w:rsid w:val="0069597B"/>
    <w:rsid w:val="006D4FB1"/>
    <w:rsid w:val="006D760F"/>
    <w:rsid w:val="00712046"/>
    <w:rsid w:val="00715BEF"/>
    <w:rsid w:val="0073291D"/>
    <w:rsid w:val="007373FE"/>
    <w:rsid w:val="00784A36"/>
    <w:rsid w:val="0078547C"/>
    <w:rsid w:val="007F0868"/>
    <w:rsid w:val="007F55F2"/>
    <w:rsid w:val="00835DB3"/>
    <w:rsid w:val="00863D55"/>
    <w:rsid w:val="00864015"/>
    <w:rsid w:val="00881E8E"/>
    <w:rsid w:val="00892B20"/>
    <w:rsid w:val="008B51EA"/>
    <w:rsid w:val="008D180B"/>
    <w:rsid w:val="008F657E"/>
    <w:rsid w:val="00917DA6"/>
    <w:rsid w:val="00925B0E"/>
    <w:rsid w:val="00954BF1"/>
    <w:rsid w:val="0096174F"/>
    <w:rsid w:val="00982D57"/>
    <w:rsid w:val="009B7BE6"/>
    <w:rsid w:val="009C6CCC"/>
    <w:rsid w:val="009E47D0"/>
    <w:rsid w:val="00A20307"/>
    <w:rsid w:val="00A44DAC"/>
    <w:rsid w:val="00A71233"/>
    <w:rsid w:val="00A77EB6"/>
    <w:rsid w:val="00AA3D1C"/>
    <w:rsid w:val="00AB27CE"/>
    <w:rsid w:val="00AB58B5"/>
    <w:rsid w:val="00AB625B"/>
    <w:rsid w:val="00AB792D"/>
    <w:rsid w:val="00AF403D"/>
    <w:rsid w:val="00B02BF7"/>
    <w:rsid w:val="00B33537"/>
    <w:rsid w:val="00B64EF5"/>
    <w:rsid w:val="00B970B0"/>
    <w:rsid w:val="00BB5633"/>
    <w:rsid w:val="00BD42ED"/>
    <w:rsid w:val="00BE41DE"/>
    <w:rsid w:val="00C045F1"/>
    <w:rsid w:val="00C10D1F"/>
    <w:rsid w:val="00C1613B"/>
    <w:rsid w:val="00C65144"/>
    <w:rsid w:val="00C833EB"/>
    <w:rsid w:val="00C86A5F"/>
    <w:rsid w:val="00C9327B"/>
    <w:rsid w:val="00C957E9"/>
    <w:rsid w:val="00CA0A3B"/>
    <w:rsid w:val="00CA62CF"/>
    <w:rsid w:val="00CB2BA6"/>
    <w:rsid w:val="00CC78E8"/>
    <w:rsid w:val="00CD1485"/>
    <w:rsid w:val="00CF3682"/>
    <w:rsid w:val="00D132C8"/>
    <w:rsid w:val="00D33E8B"/>
    <w:rsid w:val="00D50246"/>
    <w:rsid w:val="00D66C7F"/>
    <w:rsid w:val="00D90DF5"/>
    <w:rsid w:val="00DA6C02"/>
    <w:rsid w:val="00DA790A"/>
    <w:rsid w:val="00DB3A5F"/>
    <w:rsid w:val="00DC6653"/>
    <w:rsid w:val="00DF771D"/>
    <w:rsid w:val="00E02289"/>
    <w:rsid w:val="00E11094"/>
    <w:rsid w:val="00E13630"/>
    <w:rsid w:val="00E264A3"/>
    <w:rsid w:val="00E27ED3"/>
    <w:rsid w:val="00E56EEB"/>
    <w:rsid w:val="00E57296"/>
    <w:rsid w:val="00EA065D"/>
    <w:rsid w:val="00EB6A46"/>
    <w:rsid w:val="00F364FF"/>
    <w:rsid w:val="00F41471"/>
    <w:rsid w:val="00F53998"/>
    <w:rsid w:val="00F82F3D"/>
    <w:rsid w:val="00F8696E"/>
    <w:rsid w:val="00FA3F00"/>
    <w:rsid w:val="00FC47E4"/>
    <w:rsid w:val="00FC5DFF"/>
    <w:rsid w:val="00FC645A"/>
    <w:rsid w:val="00FD4109"/>
    <w:rsid w:val="02B33A8C"/>
    <w:rsid w:val="06C91F11"/>
    <w:rsid w:val="0AA509D9"/>
    <w:rsid w:val="0AC6819E"/>
    <w:rsid w:val="0B362D38"/>
    <w:rsid w:val="0B6DCD9D"/>
    <w:rsid w:val="0BF811D3"/>
    <w:rsid w:val="0D766A1C"/>
    <w:rsid w:val="0FFEF53B"/>
    <w:rsid w:val="12D844DB"/>
    <w:rsid w:val="13DE4A57"/>
    <w:rsid w:val="149C30BB"/>
    <w:rsid w:val="16065F72"/>
    <w:rsid w:val="1641393D"/>
    <w:rsid w:val="16991575"/>
    <w:rsid w:val="19154462"/>
    <w:rsid w:val="1922A839"/>
    <w:rsid w:val="1A7D4BE4"/>
    <w:rsid w:val="1D075D97"/>
    <w:rsid w:val="1DCC298C"/>
    <w:rsid w:val="1DCF0FB1"/>
    <w:rsid w:val="1E81362A"/>
    <w:rsid w:val="2187ADA9"/>
    <w:rsid w:val="222D4197"/>
    <w:rsid w:val="2332201A"/>
    <w:rsid w:val="235D76BE"/>
    <w:rsid w:val="29477A5B"/>
    <w:rsid w:val="297BD6F7"/>
    <w:rsid w:val="2A1F2B1F"/>
    <w:rsid w:val="2ACF3E88"/>
    <w:rsid w:val="2BFBE89E"/>
    <w:rsid w:val="2C50C436"/>
    <w:rsid w:val="2D29D15C"/>
    <w:rsid w:val="2D3A3FE8"/>
    <w:rsid w:val="2DBE2ABC"/>
    <w:rsid w:val="2EAD81B7"/>
    <w:rsid w:val="30A81DBB"/>
    <w:rsid w:val="326E0503"/>
    <w:rsid w:val="33CCBC3B"/>
    <w:rsid w:val="3655A0B9"/>
    <w:rsid w:val="3768CD79"/>
    <w:rsid w:val="3B80243D"/>
    <w:rsid w:val="3D835065"/>
    <w:rsid w:val="3DA1F8EE"/>
    <w:rsid w:val="3F51E2B1"/>
    <w:rsid w:val="400BADDF"/>
    <w:rsid w:val="4113DCCE"/>
    <w:rsid w:val="4442611A"/>
    <w:rsid w:val="448FADA3"/>
    <w:rsid w:val="449685DC"/>
    <w:rsid w:val="45054E86"/>
    <w:rsid w:val="451453DC"/>
    <w:rsid w:val="47311760"/>
    <w:rsid w:val="47674D6F"/>
    <w:rsid w:val="477A01DC"/>
    <w:rsid w:val="47EE6C87"/>
    <w:rsid w:val="4886ED2C"/>
    <w:rsid w:val="4B2B8598"/>
    <w:rsid w:val="4B2C6F2F"/>
    <w:rsid w:val="4DA518C3"/>
    <w:rsid w:val="4F60412E"/>
    <w:rsid w:val="508CF274"/>
    <w:rsid w:val="5178CD06"/>
    <w:rsid w:val="55335E8E"/>
    <w:rsid w:val="579A0933"/>
    <w:rsid w:val="59597A77"/>
    <w:rsid w:val="5B84667D"/>
    <w:rsid w:val="5CCDEC8A"/>
    <w:rsid w:val="5E44570C"/>
    <w:rsid w:val="6196D931"/>
    <w:rsid w:val="62F7426C"/>
    <w:rsid w:val="64649FBD"/>
    <w:rsid w:val="64ED3658"/>
    <w:rsid w:val="651F61DA"/>
    <w:rsid w:val="661ED522"/>
    <w:rsid w:val="6A30F62B"/>
    <w:rsid w:val="6B915600"/>
    <w:rsid w:val="6C935E72"/>
    <w:rsid w:val="6EC92993"/>
    <w:rsid w:val="6ED629C4"/>
    <w:rsid w:val="709E8C91"/>
    <w:rsid w:val="738DE57C"/>
    <w:rsid w:val="767D0F55"/>
    <w:rsid w:val="7856E37C"/>
    <w:rsid w:val="78A7C4C7"/>
    <w:rsid w:val="79BD050C"/>
    <w:rsid w:val="7A049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72089"/>
  <w15:chartTrackingRefBased/>
  <w15:docId w15:val="{8C113136-B128-494A-B4B6-0089633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4F"/>
  </w:style>
  <w:style w:type="paragraph" w:styleId="Piedepgina">
    <w:name w:val="footer"/>
    <w:basedOn w:val="Normal"/>
    <w:link w:val="Piedepgina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4F"/>
  </w:style>
  <w:style w:type="character" w:customStyle="1" w:styleId="Ttulo1Car">
    <w:name w:val="Título 1 Car"/>
    <w:basedOn w:val="Fuentedeprrafopredeter"/>
    <w:link w:val="Ttulo1"/>
    <w:uiPriority w:val="9"/>
    <w:rsid w:val="00961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61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90DF5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D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90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E4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E47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7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7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7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7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D0"/>
    <w:rPr>
      <w:rFonts w:ascii="Segoe UI" w:hAnsi="Segoe UI" w:cs="Segoe UI"/>
      <w:sz w:val="18"/>
      <w:szCs w:val="18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D66C7F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982D57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C16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tal.ucm.cl/comite-etica-cientifico/documentos-c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181E-6F98-4D6C-9895-96D00F384F18}"/>
      </w:docPartPr>
      <w:docPartBody>
        <w:p w:rsidR="00A67EA1" w:rsidRDefault="005D35AF">
          <w:r w:rsidRPr="005124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39202F595B4409B89EB885D57B8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ADA5B-F9A9-44EF-8AB6-FF729E4857F1}"/>
      </w:docPartPr>
      <w:docPartBody>
        <w:p w:rsidR="000C3251" w:rsidRDefault="00A67EA1" w:rsidP="00A67EA1">
          <w:pPr>
            <w:pStyle w:val="A239202F595B4409B89EB885D57B8ED31"/>
          </w:pPr>
          <w:r w:rsidRPr="005124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6635DAEDB749C795B086EFB6B31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E52B-5F9F-403F-AC34-8CE5F9F522B3}"/>
      </w:docPartPr>
      <w:docPartBody>
        <w:p w:rsidR="000C3251" w:rsidRDefault="00A67EA1" w:rsidP="00A67EA1">
          <w:pPr>
            <w:pStyle w:val="3F6635DAEDB749C795B086EFB6B31C661"/>
          </w:pPr>
          <w:r w:rsidRPr="005124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8BD9EBADED4A9AB85072063A706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602E-012D-4DD0-9FBE-3C06E1758631}"/>
      </w:docPartPr>
      <w:docPartBody>
        <w:p w:rsidR="000C3251" w:rsidRDefault="00A67EA1" w:rsidP="00A67EA1">
          <w:pPr>
            <w:pStyle w:val="588BD9EBADED4A9AB85072063A7064BA1"/>
          </w:pPr>
          <w:r w:rsidRPr="005124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0CF448899D4CD1A0762902A19E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085CF-FE02-4EB8-A7A6-F2691203AA61}"/>
      </w:docPartPr>
      <w:docPartBody>
        <w:p w:rsidR="000C3251" w:rsidRDefault="00A67EA1" w:rsidP="00A67EA1">
          <w:pPr>
            <w:pStyle w:val="F50CF448899D4CD1A0762902A19EF8E51"/>
          </w:pPr>
          <w:r w:rsidRPr="00B2283A">
            <w:rPr>
              <w:rStyle w:val="Textodelmarcadordeposicin"/>
            </w:rPr>
            <w:t>Elija una facultad.</w:t>
          </w:r>
        </w:p>
      </w:docPartBody>
    </w:docPart>
    <w:docPart>
      <w:docPartPr>
        <w:name w:val="8929472528F94C5E8330EB8BEDF6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1932-1ACB-453C-8C9D-4A0922087981}"/>
      </w:docPartPr>
      <w:docPartBody>
        <w:p w:rsidR="005F1A3B" w:rsidRDefault="00FB3086" w:rsidP="00FB3086">
          <w:pPr>
            <w:pStyle w:val="8929472528F94C5E8330EB8BEDF618A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AF"/>
    <w:rsid w:val="00067242"/>
    <w:rsid w:val="000A1270"/>
    <w:rsid w:val="000C3251"/>
    <w:rsid w:val="0021159A"/>
    <w:rsid w:val="00311CCF"/>
    <w:rsid w:val="003B683A"/>
    <w:rsid w:val="003F5868"/>
    <w:rsid w:val="00532825"/>
    <w:rsid w:val="005D35AF"/>
    <w:rsid w:val="005F1A3B"/>
    <w:rsid w:val="006160C4"/>
    <w:rsid w:val="00835C91"/>
    <w:rsid w:val="008A5596"/>
    <w:rsid w:val="009A3E5C"/>
    <w:rsid w:val="00A67EA1"/>
    <w:rsid w:val="00A91D9C"/>
    <w:rsid w:val="00C138C5"/>
    <w:rsid w:val="00E875F0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086"/>
  </w:style>
  <w:style w:type="paragraph" w:customStyle="1" w:styleId="A239202F595B4409B89EB885D57B8ED31">
    <w:name w:val="A239202F595B4409B89EB885D57B8ED31"/>
    <w:rsid w:val="00A67EA1"/>
    <w:rPr>
      <w:rFonts w:eastAsiaTheme="minorHAnsi"/>
      <w:lang w:eastAsia="en-US"/>
    </w:rPr>
  </w:style>
  <w:style w:type="paragraph" w:customStyle="1" w:styleId="3F6635DAEDB749C795B086EFB6B31C661">
    <w:name w:val="3F6635DAEDB749C795B086EFB6B31C661"/>
    <w:rsid w:val="00A67EA1"/>
    <w:rPr>
      <w:rFonts w:eastAsiaTheme="minorHAnsi"/>
      <w:lang w:eastAsia="en-US"/>
    </w:rPr>
  </w:style>
  <w:style w:type="paragraph" w:customStyle="1" w:styleId="588BD9EBADED4A9AB85072063A7064BA1">
    <w:name w:val="588BD9EBADED4A9AB85072063A7064BA1"/>
    <w:rsid w:val="00A67EA1"/>
    <w:rPr>
      <w:rFonts w:eastAsiaTheme="minorHAnsi"/>
      <w:lang w:eastAsia="en-US"/>
    </w:rPr>
  </w:style>
  <w:style w:type="paragraph" w:customStyle="1" w:styleId="F50CF448899D4CD1A0762902A19EF8E51">
    <w:name w:val="F50CF448899D4CD1A0762902A19EF8E51"/>
    <w:rsid w:val="00A67EA1"/>
    <w:rPr>
      <w:rFonts w:eastAsiaTheme="minorHAnsi"/>
      <w:lang w:eastAsia="en-US"/>
    </w:rPr>
  </w:style>
  <w:style w:type="paragraph" w:customStyle="1" w:styleId="8929472528F94C5E8330EB8BEDF618A3">
    <w:name w:val="8929472528F94C5E8330EB8BEDF618A3"/>
    <w:rsid w:val="00FB3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cd66a-08f1-48ff-9c79-01ddb1966149" xsi:nil="true"/>
    <lcf76f155ced4ddcb4097134ff3c332f xmlns="e9fba0cb-ae1d-4af7-a8e3-81f5c1ac79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7E9C96B4AD342BB5093B487EF0AEF" ma:contentTypeVersion="12" ma:contentTypeDescription="Crear nuevo documento." ma:contentTypeScope="" ma:versionID="b720f3e18c9eeebdcdec6f49b3a3e176">
  <xsd:schema xmlns:xsd="http://www.w3.org/2001/XMLSchema" xmlns:xs="http://www.w3.org/2001/XMLSchema" xmlns:p="http://schemas.microsoft.com/office/2006/metadata/properties" xmlns:ns2="e9fba0cb-ae1d-4af7-a8e3-81f5c1ac79df" xmlns:ns3="4eecd66a-08f1-48ff-9c79-01ddb1966149" targetNamespace="http://schemas.microsoft.com/office/2006/metadata/properties" ma:root="true" ma:fieldsID="51921ac78dc0f1ad56d9273a734131fa" ns2:_="" ns3:_="">
    <xsd:import namespace="e9fba0cb-ae1d-4af7-a8e3-81f5c1ac79df"/>
    <xsd:import namespace="4eecd66a-08f1-48ff-9c79-01ddb1966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a0cb-ae1d-4af7-a8e3-81f5c1ac7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d66a-08f1-48ff-9c79-01ddb196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09e8f4-8afa-4892-8ccc-5ba3977d4e22}" ma:internalName="TaxCatchAll" ma:showField="CatchAllData" ma:web="4eecd66a-08f1-48ff-9c79-01ddb196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DF694-9CFD-49EA-9622-3449FFAE8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A2D47-E83F-4DFB-9A27-B0E7F3D174E0}">
  <ds:schemaRefs>
    <ds:schemaRef ds:uri="http://schemas.microsoft.com/office/2006/metadata/properties"/>
    <ds:schemaRef ds:uri="http://schemas.microsoft.com/office/infopath/2007/PartnerControls"/>
    <ds:schemaRef ds:uri="4eecd66a-08f1-48ff-9c79-01ddb1966149"/>
    <ds:schemaRef ds:uri="e9fba0cb-ae1d-4af7-a8e3-81f5c1ac79df"/>
  </ds:schemaRefs>
</ds:datastoreItem>
</file>

<file path=customXml/itemProps3.xml><?xml version="1.0" encoding="utf-8"?>
<ds:datastoreItem xmlns:ds="http://schemas.openxmlformats.org/officeDocument/2006/customXml" ds:itemID="{8912C4DC-9F89-40FE-93A9-549221B8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a0cb-ae1d-4af7-a8e3-81f5c1ac79df"/>
    <ds:schemaRef ds:uri="4eecd66a-08f1-48ff-9c79-01ddb1966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Saracini</dc:creator>
  <cp:keywords/>
  <dc:description/>
  <cp:lastModifiedBy>Iveth C. Castillo Ponce</cp:lastModifiedBy>
  <cp:revision>16</cp:revision>
  <dcterms:created xsi:type="dcterms:W3CDTF">2022-11-22T18:02:00Z</dcterms:created>
  <dcterms:modified xsi:type="dcterms:W3CDTF">2025-06-04T15:16:00Z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0x0101007A77E9C96B4AD342BB5093B487EF0AEF</vt:lpwstr>
  </property>
  <property fmtid="{D5CDD505-2E9C-101B-9397-08002B2CF9AE}" pid="3" name="MediaServiceImageTags">
    <vt:lpwstr/>
  </property>
</Properties>
</file>